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E8FC" w14:textId="61D18F05" w:rsidR="001568B7" w:rsidRPr="00FF2D43" w:rsidRDefault="001568B7" w:rsidP="00665985">
      <w:pPr>
        <w:spacing w:line="294" w:lineRule="exact"/>
        <w:jc w:val="right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  <w:kern w:val="0"/>
        </w:rPr>
        <w:t xml:space="preserve">　</w:t>
      </w:r>
      <w:r w:rsidR="00693A6A" w:rsidRPr="000D4666">
        <w:rPr>
          <w:rFonts w:ascii="ＭＳ 明朝" w:eastAsia="ＭＳ 明朝" w:hAnsi="ＭＳ 明朝" w:hint="eastAsia"/>
          <w:kern w:val="0"/>
        </w:rPr>
        <w:t>令和</w:t>
      </w:r>
      <w:r w:rsidR="00C41D6B" w:rsidRPr="000D4666">
        <w:rPr>
          <w:rFonts w:ascii="ＭＳ 明朝" w:eastAsia="ＭＳ 明朝" w:hAnsi="ＭＳ 明朝" w:hint="eastAsia"/>
          <w:kern w:val="0"/>
        </w:rPr>
        <w:t>８</w:t>
      </w:r>
      <w:r w:rsidRPr="000D4666">
        <w:rPr>
          <w:rFonts w:ascii="ＭＳ 明朝" w:eastAsia="ＭＳ 明朝" w:hAnsi="ＭＳ 明朝" w:hint="eastAsia"/>
          <w:kern w:val="0"/>
        </w:rPr>
        <w:t>年</w:t>
      </w:r>
      <w:r w:rsidR="009653EF" w:rsidRPr="000D4666">
        <w:rPr>
          <w:rFonts w:ascii="ＭＳ 明朝" w:eastAsia="ＭＳ 明朝" w:hAnsi="ＭＳ 明朝" w:hint="eastAsia"/>
          <w:kern w:val="0"/>
        </w:rPr>
        <w:t>(20</w:t>
      </w:r>
      <w:r w:rsidR="00E6735E" w:rsidRPr="000D4666">
        <w:rPr>
          <w:rFonts w:ascii="ＭＳ 明朝" w:eastAsia="ＭＳ 明朝" w:hAnsi="ＭＳ 明朝" w:hint="eastAsia"/>
          <w:kern w:val="0"/>
        </w:rPr>
        <w:t>2</w:t>
      </w:r>
      <w:r w:rsidR="00C41D6B" w:rsidRPr="000D4666">
        <w:rPr>
          <w:rFonts w:ascii="ＭＳ 明朝" w:eastAsia="ＭＳ 明朝" w:hAnsi="ＭＳ 明朝" w:hint="eastAsia"/>
          <w:kern w:val="0"/>
        </w:rPr>
        <w:t>6</w:t>
      </w:r>
      <w:r w:rsidRPr="000D4666">
        <w:rPr>
          <w:rFonts w:ascii="ＭＳ 明朝" w:eastAsia="ＭＳ 明朝" w:hAnsi="ＭＳ 明朝" w:hint="eastAsia"/>
          <w:kern w:val="0"/>
        </w:rPr>
        <w:t>年)</w:t>
      </w:r>
      <w:r w:rsidR="000D4666">
        <w:rPr>
          <w:rFonts w:ascii="ＭＳ 明朝" w:eastAsia="ＭＳ 明朝" w:hAnsi="ＭＳ 明朝" w:hint="eastAsia"/>
          <w:kern w:val="0"/>
        </w:rPr>
        <w:t>４</w:t>
      </w:r>
      <w:r w:rsidRPr="000D4666">
        <w:rPr>
          <w:rFonts w:ascii="ＭＳ 明朝" w:eastAsia="ＭＳ 明朝" w:hAnsi="ＭＳ 明朝" w:hint="eastAsia"/>
          <w:kern w:val="0"/>
        </w:rPr>
        <w:t>月</w:t>
      </w:r>
      <w:r w:rsidR="006A5987">
        <w:rPr>
          <w:rFonts w:ascii="ＭＳ 明朝" w:eastAsia="ＭＳ 明朝" w:hAnsi="ＭＳ 明朝" w:hint="eastAsia"/>
          <w:kern w:val="0"/>
        </w:rPr>
        <w:t>１４</w:t>
      </w:r>
      <w:r w:rsidRPr="000D4666">
        <w:rPr>
          <w:rFonts w:ascii="ＭＳ 明朝" w:eastAsia="ＭＳ 明朝" w:hAnsi="ＭＳ 明朝" w:hint="eastAsia"/>
          <w:kern w:val="0"/>
        </w:rPr>
        <w:t>日</w:t>
      </w:r>
      <w:r w:rsidRPr="00FF2D43">
        <w:rPr>
          <w:rFonts w:ascii="ＭＳ 明朝" w:eastAsia="ＭＳ 明朝" w:hAnsi="ＭＳ 明朝" w:hint="eastAsia"/>
        </w:rPr>
        <w:t xml:space="preserve">　</w:t>
      </w:r>
    </w:p>
    <w:p w14:paraId="1A07DE7F" w14:textId="77777777" w:rsidR="001568B7" w:rsidRPr="00FF2D43" w:rsidRDefault="001568B7" w:rsidP="00665985">
      <w:pPr>
        <w:spacing w:line="294" w:lineRule="exact"/>
        <w:rPr>
          <w:rFonts w:ascii="ＭＳ 明朝" w:eastAsia="ＭＳ 明朝" w:hAnsi="ＭＳ 明朝"/>
          <w:lang w:eastAsia="zh-CN"/>
        </w:rPr>
      </w:pPr>
    </w:p>
    <w:p w14:paraId="3AEF6489" w14:textId="3944312F" w:rsidR="001568B7" w:rsidRPr="00FF2D43" w:rsidRDefault="000D4666" w:rsidP="000D4666">
      <w:pPr>
        <w:spacing w:line="294" w:lineRule="exact"/>
        <w:ind w:firstLineChars="200" w:firstLine="480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各　　位</w:t>
      </w:r>
    </w:p>
    <w:p w14:paraId="0CF0B0AB" w14:textId="29A14E26" w:rsidR="001568B7" w:rsidRPr="00FF2D43" w:rsidRDefault="000D4666" w:rsidP="00665985">
      <w:pPr>
        <w:spacing w:line="294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愛 荘 町 商 工 会</w:t>
      </w:r>
    </w:p>
    <w:p w14:paraId="08B63BE2" w14:textId="57D9A176" w:rsidR="004E4049" w:rsidRPr="00FF2D43" w:rsidRDefault="004E4049" w:rsidP="00665985">
      <w:pPr>
        <w:pStyle w:val="ab"/>
        <w:spacing w:line="294" w:lineRule="exact"/>
        <w:ind w:leftChars="-59" w:left="-3" w:hangingChars="58" w:hanging="139"/>
        <w:jc w:val="right"/>
        <w:rPr>
          <w:rFonts w:ascii="ＭＳ 明朝" w:hAnsi="ＭＳ 明朝"/>
          <w:bCs/>
        </w:rPr>
      </w:pPr>
    </w:p>
    <w:p w14:paraId="4AA9FA44" w14:textId="29890B60" w:rsidR="00FF2D43" w:rsidRPr="00FF2D43" w:rsidRDefault="001568B7" w:rsidP="00665985">
      <w:pPr>
        <w:spacing w:line="294" w:lineRule="exact"/>
        <w:jc w:val="center"/>
        <w:rPr>
          <w:rFonts w:ascii="ＭＳ 明朝" w:eastAsia="ＭＳ 明朝" w:hAnsi="ＭＳ 明朝"/>
          <w:b/>
          <w:sz w:val="26"/>
          <w:szCs w:val="26"/>
        </w:rPr>
      </w:pPr>
      <w:r w:rsidRPr="00FF2D43">
        <w:rPr>
          <w:rFonts w:ascii="ＭＳ 明朝" w:eastAsia="ＭＳ 明朝" w:hAnsi="ＭＳ 明朝" w:hint="eastAsia"/>
          <w:b/>
          <w:sz w:val="26"/>
          <w:szCs w:val="26"/>
        </w:rPr>
        <w:t>「</w:t>
      </w:r>
      <w:r w:rsidR="00C41D6B">
        <w:rPr>
          <w:rFonts w:ascii="ＭＳ 明朝" w:eastAsia="ＭＳ 明朝" w:hAnsi="ＭＳ 明朝" w:hint="eastAsia"/>
          <w:b/>
          <w:sz w:val="26"/>
          <w:szCs w:val="26"/>
        </w:rPr>
        <w:t>グルメショー秋</w:t>
      </w:r>
      <w:r w:rsidRPr="00FF2D43">
        <w:rPr>
          <w:rFonts w:ascii="ＭＳ 明朝" w:eastAsia="ＭＳ 明朝" w:hAnsi="ＭＳ 明朝"/>
          <w:b/>
          <w:sz w:val="26"/>
          <w:szCs w:val="26"/>
        </w:rPr>
        <w:t>20</w:t>
      </w:r>
      <w:r w:rsidR="00693A6A" w:rsidRPr="00FF2D43">
        <w:rPr>
          <w:rFonts w:ascii="ＭＳ 明朝" w:eastAsia="ＭＳ 明朝" w:hAnsi="ＭＳ 明朝" w:hint="eastAsia"/>
          <w:b/>
          <w:sz w:val="26"/>
          <w:szCs w:val="26"/>
        </w:rPr>
        <w:t>2</w:t>
      </w:r>
      <w:r w:rsidR="00C41D6B">
        <w:rPr>
          <w:rFonts w:ascii="ＭＳ 明朝" w:eastAsia="ＭＳ 明朝" w:hAnsi="ＭＳ 明朝" w:hint="eastAsia"/>
          <w:b/>
          <w:sz w:val="26"/>
          <w:szCs w:val="26"/>
        </w:rPr>
        <w:t>6</w:t>
      </w:r>
      <w:r w:rsidRPr="00FF2D43">
        <w:rPr>
          <w:rFonts w:ascii="ＭＳ 明朝" w:eastAsia="ＭＳ 明朝" w:hAnsi="ＭＳ 明朝" w:hint="eastAsia"/>
          <w:b/>
          <w:sz w:val="26"/>
          <w:szCs w:val="26"/>
        </w:rPr>
        <w:t>」</w:t>
      </w:r>
    </w:p>
    <w:p w14:paraId="75F2D0B3" w14:textId="7A12B84E" w:rsidR="00693A6A" w:rsidRPr="00FF2D43" w:rsidRDefault="00693A6A" w:rsidP="00665985">
      <w:pPr>
        <w:spacing w:line="294" w:lineRule="exact"/>
        <w:jc w:val="center"/>
        <w:rPr>
          <w:rFonts w:ascii="ＭＳ 明朝" w:eastAsia="ＭＳ 明朝" w:hAnsi="ＭＳ 明朝"/>
          <w:b/>
          <w:sz w:val="26"/>
          <w:szCs w:val="26"/>
        </w:rPr>
      </w:pPr>
      <w:r w:rsidRPr="00FF2D43">
        <w:rPr>
          <w:rFonts w:ascii="ＭＳ 明朝" w:eastAsia="ＭＳ 明朝" w:hAnsi="ＭＳ 明朝" w:hint="eastAsia"/>
          <w:b/>
          <w:sz w:val="26"/>
          <w:szCs w:val="26"/>
        </w:rPr>
        <w:t>「東京インターナショナル・ギフト・ショー</w:t>
      </w:r>
      <w:r w:rsidR="00C41D6B">
        <w:rPr>
          <w:rFonts w:ascii="ＭＳ 明朝" w:eastAsia="ＭＳ 明朝" w:hAnsi="ＭＳ 明朝" w:hint="eastAsia"/>
          <w:b/>
          <w:sz w:val="26"/>
          <w:szCs w:val="26"/>
        </w:rPr>
        <w:t>秋</w:t>
      </w:r>
      <w:r w:rsidRPr="00FF2D43">
        <w:rPr>
          <w:rFonts w:ascii="ＭＳ 明朝" w:eastAsia="ＭＳ 明朝" w:hAnsi="ＭＳ 明朝" w:hint="eastAsia"/>
          <w:b/>
          <w:sz w:val="26"/>
          <w:szCs w:val="26"/>
        </w:rPr>
        <w:t>202</w:t>
      </w:r>
      <w:r w:rsidR="00C41D6B">
        <w:rPr>
          <w:rFonts w:ascii="ＭＳ 明朝" w:eastAsia="ＭＳ 明朝" w:hAnsi="ＭＳ 明朝" w:hint="eastAsia"/>
          <w:b/>
          <w:sz w:val="26"/>
          <w:szCs w:val="26"/>
        </w:rPr>
        <w:t>6</w:t>
      </w:r>
      <w:r w:rsidRPr="00FF2D43">
        <w:rPr>
          <w:rFonts w:ascii="ＭＳ 明朝" w:eastAsia="ＭＳ 明朝" w:hAnsi="ＭＳ 明朝" w:hint="eastAsia"/>
          <w:b/>
          <w:sz w:val="26"/>
          <w:szCs w:val="26"/>
        </w:rPr>
        <w:t>」</w:t>
      </w:r>
    </w:p>
    <w:p w14:paraId="7F3D6699" w14:textId="77777777" w:rsidR="001568B7" w:rsidRDefault="001568B7" w:rsidP="00665985">
      <w:pPr>
        <w:spacing w:line="294" w:lineRule="exact"/>
        <w:jc w:val="center"/>
        <w:rPr>
          <w:rFonts w:ascii="ＭＳ 明朝" w:eastAsia="ＭＳ 明朝" w:hAnsi="ＭＳ 明朝"/>
          <w:b/>
          <w:sz w:val="26"/>
          <w:szCs w:val="26"/>
        </w:rPr>
      </w:pPr>
      <w:r w:rsidRPr="00FF2D43">
        <w:rPr>
          <w:rFonts w:ascii="ＭＳ 明朝" w:eastAsia="ＭＳ 明朝" w:hAnsi="ＭＳ 明朝" w:hint="eastAsia"/>
          <w:b/>
          <w:sz w:val="26"/>
          <w:szCs w:val="26"/>
        </w:rPr>
        <w:t>の出展募集について</w:t>
      </w:r>
    </w:p>
    <w:p w14:paraId="5DF81B45" w14:textId="77777777" w:rsidR="00D46134" w:rsidRPr="00FF2D43" w:rsidRDefault="00D46134" w:rsidP="00665985">
      <w:pPr>
        <w:spacing w:line="294" w:lineRule="exact"/>
        <w:jc w:val="center"/>
        <w:rPr>
          <w:rFonts w:ascii="ＭＳ 明朝" w:eastAsia="ＭＳ 明朝" w:hAnsi="ＭＳ 明朝"/>
          <w:b/>
        </w:rPr>
      </w:pPr>
    </w:p>
    <w:p w14:paraId="7195FA48" w14:textId="3E3BF4D6" w:rsidR="00A774ED" w:rsidRPr="00FF2D43" w:rsidRDefault="00D46134" w:rsidP="00D46134">
      <w:pPr>
        <w:spacing w:line="294" w:lineRule="exact"/>
        <w:ind w:firstLineChars="100" w:firstLine="240"/>
        <w:rPr>
          <w:rFonts w:ascii="ＭＳ 明朝" w:eastAsia="ＭＳ 明朝" w:hAnsi="ＭＳ 明朝"/>
        </w:rPr>
      </w:pPr>
      <w:r w:rsidRPr="00D46134">
        <w:rPr>
          <w:rFonts w:ascii="ＭＳ 明朝" w:eastAsia="ＭＳ 明朝" w:hAnsi="ＭＳ 明朝" w:hint="eastAsia"/>
        </w:rPr>
        <w:t>平素は、</w:t>
      </w:r>
      <w:r>
        <w:rPr>
          <w:rFonts w:ascii="ＭＳ 明朝" w:eastAsia="ＭＳ 明朝" w:hAnsi="ＭＳ 明朝" w:hint="eastAsia"/>
        </w:rPr>
        <w:t>商工会</w:t>
      </w:r>
      <w:r w:rsidRPr="00D46134">
        <w:rPr>
          <w:rFonts w:ascii="ＭＳ 明朝" w:eastAsia="ＭＳ 明朝" w:hAnsi="ＭＳ 明朝" w:hint="eastAsia"/>
        </w:rPr>
        <w:t>事業に格別のご理解とご協力を賜り</w:t>
      </w:r>
      <w:r>
        <w:rPr>
          <w:rFonts w:ascii="ＭＳ 明朝" w:eastAsia="ＭＳ 明朝" w:hAnsi="ＭＳ 明朝" w:hint="eastAsia"/>
        </w:rPr>
        <w:t>厚く御礼申し上げ</w:t>
      </w:r>
      <w:r w:rsidRPr="00D46134">
        <w:rPr>
          <w:rFonts w:ascii="ＭＳ 明朝" w:eastAsia="ＭＳ 明朝" w:hAnsi="ＭＳ 明朝" w:hint="eastAsia"/>
        </w:rPr>
        <w:t>ます。</w:t>
      </w:r>
    </w:p>
    <w:p w14:paraId="21AFA25B" w14:textId="47BB8723" w:rsidR="00621322" w:rsidRPr="00FF2D43" w:rsidRDefault="000D4666" w:rsidP="00665985">
      <w:pPr>
        <w:spacing w:line="294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さて、滋賀県商工会連合会（以下：県連）主催で</w:t>
      </w:r>
      <w:r w:rsidR="00621322" w:rsidRPr="00FF2D43">
        <w:rPr>
          <w:rFonts w:ascii="ＭＳ 明朝" w:eastAsia="ＭＳ 明朝" w:hAnsi="ＭＳ 明朝" w:hint="eastAsia"/>
        </w:rPr>
        <w:t>、県内中小・小規模事業者</w:t>
      </w:r>
      <w:r w:rsidR="00C41D6B">
        <w:rPr>
          <w:rFonts w:ascii="ＭＳ 明朝" w:eastAsia="ＭＳ 明朝" w:hAnsi="ＭＳ 明朝" w:hint="eastAsia"/>
        </w:rPr>
        <w:t>が抱える原材料高騰等の課題に対し、付加価値の高い首都圏市場への販路開拓を強力に支援することで、経営基盤の強化を図</w:t>
      </w:r>
      <w:r w:rsidR="00F50044">
        <w:rPr>
          <w:rFonts w:ascii="ＭＳ 明朝" w:eastAsia="ＭＳ 明朝" w:hAnsi="ＭＳ 明朝" w:hint="eastAsia"/>
        </w:rPr>
        <w:t>り、賃上げ環境の整備につながる</w:t>
      </w:r>
      <w:r w:rsidR="00C41D6B">
        <w:rPr>
          <w:rFonts w:ascii="ＭＳ 明朝" w:eastAsia="ＭＳ 明朝" w:hAnsi="ＭＳ 明朝" w:hint="eastAsia"/>
        </w:rPr>
        <w:t>ことを目的に、標記商談会の</w:t>
      </w:r>
      <w:r w:rsidR="00220C43">
        <w:rPr>
          <w:rFonts w:ascii="ＭＳ 明朝" w:eastAsia="ＭＳ 明朝" w:hAnsi="ＭＳ 明朝" w:hint="eastAsia"/>
        </w:rPr>
        <w:t>出展</w:t>
      </w:r>
      <w:r>
        <w:rPr>
          <w:rFonts w:ascii="ＭＳ 明朝" w:eastAsia="ＭＳ 明朝" w:hAnsi="ＭＳ 明朝" w:hint="eastAsia"/>
        </w:rPr>
        <w:t>募集を下記のとおりご案内申し上げま</w:t>
      </w:r>
      <w:r w:rsidR="00220C43">
        <w:rPr>
          <w:rFonts w:ascii="ＭＳ 明朝" w:eastAsia="ＭＳ 明朝" w:hAnsi="ＭＳ 明朝" w:hint="eastAsia"/>
        </w:rPr>
        <w:t>す。</w:t>
      </w:r>
    </w:p>
    <w:p w14:paraId="59CE343B" w14:textId="549B0510" w:rsidR="00665985" w:rsidRDefault="00621322" w:rsidP="00C41D6B">
      <w:pPr>
        <w:spacing w:line="294" w:lineRule="exact"/>
        <w:ind w:firstLineChars="100" w:firstLine="240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>出展を希望される事業所は、別紙申請書に事業所概要、商品詳細等を記入いただき、</w:t>
      </w:r>
      <w:r w:rsidR="000D4666">
        <w:rPr>
          <w:rFonts w:ascii="ＭＳ 明朝" w:eastAsia="ＭＳ 明朝" w:hAnsi="ＭＳ 明朝" w:hint="eastAsia"/>
        </w:rPr>
        <w:t>当商工</w:t>
      </w:r>
      <w:proofErr w:type="gramStart"/>
      <w:r w:rsidR="000D4666">
        <w:rPr>
          <w:rFonts w:ascii="ＭＳ 明朝" w:eastAsia="ＭＳ 明朝" w:hAnsi="ＭＳ 明朝" w:hint="eastAsia"/>
        </w:rPr>
        <w:t>会会</w:t>
      </w:r>
      <w:proofErr w:type="gramEnd"/>
      <w:r w:rsidR="000D4666">
        <w:rPr>
          <w:rFonts w:ascii="ＭＳ 明朝" w:eastAsia="ＭＳ 明朝" w:hAnsi="ＭＳ 明朝" w:hint="eastAsia"/>
        </w:rPr>
        <w:t>へご</w:t>
      </w:r>
      <w:r w:rsidRPr="00FF2D43">
        <w:rPr>
          <w:rFonts w:ascii="ＭＳ 明朝" w:eastAsia="ＭＳ 明朝" w:hAnsi="ＭＳ 明朝" w:hint="eastAsia"/>
        </w:rPr>
        <w:t>提出ください。</w:t>
      </w:r>
    </w:p>
    <w:p w14:paraId="56B6A382" w14:textId="261D9054" w:rsidR="00665985" w:rsidRDefault="00621322" w:rsidP="00665985">
      <w:pPr>
        <w:spacing w:line="294" w:lineRule="exact"/>
        <w:ind w:firstLineChars="100" w:firstLine="240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>応募多数の場合は、記載内容を</w:t>
      </w:r>
      <w:r w:rsidR="000D4666">
        <w:rPr>
          <w:rFonts w:ascii="ＭＳ 明朝" w:eastAsia="ＭＳ 明朝" w:hAnsi="ＭＳ 明朝" w:hint="eastAsia"/>
        </w:rPr>
        <w:t>県連（</w:t>
      </w:r>
      <w:r w:rsidRPr="00FF2D43">
        <w:rPr>
          <w:rFonts w:ascii="ＭＳ 明朝" w:eastAsia="ＭＳ 明朝" w:hAnsi="ＭＳ 明朝" w:hint="eastAsia"/>
        </w:rPr>
        <w:t>経営支援課内</w:t>
      </w:r>
      <w:r w:rsidR="000D4666">
        <w:rPr>
          <w:rFonts w:ascii="ＭＳ 明朝" w:eastAsia="ＭＳ 明朝" w:hAnsi="ＭＳ 明朝" w:hint="eastAsia"/>
        </w:rPr>
        <w:t>）</w:t>
      </w:r>
      <w:r w:rsidRPr="00FF2D43">
        <w:rPr>
          <w:rFonts w:ascii="ＭＳ 明朝" w:eastAsia="ＭＳ 明朝" w:hAnsi="ＭＳ 明朝" w:hint="eastAsia"/>
        </w:rPr>
        <w:t>で審査して、交付事業者を決定します。</w:t>
      </w:r>
    </w:p>
    <w:p w14:paraId="37AB9788" w14:textId="77777777" w:rsidR="00C75141" w:rsidRDefault="00DF7A07" w:rsidP="00665985">
      <w:pPr>
        <w:spacing w:line="294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</w:t>
      </w:r>
      <w:r w:rsidR="00621322" w:rsidRPr="00FF2D43">
        <w:rPr>
          <w:rFonts w:ascii="ＭＳ 明朝" w:eastAsia="ＭＳ 明朝" w:hAnsi="ＭＳ 明朝" w:hint="eastAsia"/>
        </w:rPr>
        <w:t>、審査結果内容への問い合わせには応じられません。</w:t>
      </w:r>
    </w:p>
    <w:p w14:paraId="4CE1060F" w14:textId="77777777" w:rsidR="00E33C11" w:rsidRPr="00FF2D43" w:rsidRDefault="00E33C11" w:rsidP="00E33C11">
      <w:pPr>
        <w:spacing w:line="300" w:lineRule="exact"/>
        <w:ind w:firstLineChars="100" w:firstLine="240"/>
        <w:rPr>
          <w:rFonts w:ascii="ＭＳ 明朝" w:eastAsia="ＭＳ 明朝" w:hAnsi="ＭＳ 明朝"/>
        </w:rPr>
      </w:pPr>
    </w:p>
    <w:p w14:paraId="6FB25C7E" w14:textId="77777777" w:rsidR="00C150B2" w:rsidRPr="00FF2D43" w:rsidRDefault="00C150B2" w:rsidP="00E33C11">
      <w:pPr>
        <w:spacing w:line="280" w:lineRule="exact"/>
        <w:jc w:val="center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>記</w:t>
      </w:r>
    </w:p>
    <w:p w14:paraId="28932EF5" w14:textId="77777777" w:rsidR="00C150B2" w:rsidRPr="00FF2D43" w:rsidRDefault="00C150B2" w:rsidP="00E33C11">
      <w:pPr>
        <w:spacing w:line="280" w:lineRule="exact"/>
        <w:rPr>
          <w:rFonts w:ascii="ＭＳ 明朝" w:eastAsia="ＭＳ 明朝" w:hAnsi="ＭＳ 明朝"/>
        </w:rPr>
      </w:pPr>
    </w:p>
    <w:p w14:paraId="317D371C" w14:textId="77777777" w:rsidR="00C150B2" w:rsidRPr="00FF2D43" w:rsidRDefault="004E5EEF" w:rsidP="00E33C11">
      <w:pPr>
        <w:spacing w:line="280" w:lineRule="exact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>１．</w:t>
      </w:r>
      <w:r w:rsidR="00B463E3" w:rsidRPr="00FF2D43">
        <w:rPr>
          <w:rFonts w:ascii="ＭＳ 明朝" w:eastAsia="ＭＳ 明朝" w:hAnsi="ＭＳ 明朝" w:hint="eastAsia"/>
        </w:rPr>
        <w:t>開催日時</w:t>
      </w:r>
    </w:p>
    <w:p w14:paraId="2BB7F94D" w14:textId="161047D1" w:rsidR="00C150B2" w:rsidRPr="00FF2D43" w:rsidRDefault="00C150B2" w:rsidP="00E33C11">
      <w:pPr>
        <w:spacing w:line="280" w:lineRule="exact"/>
        <w:ind w:leftChars="100" w:left="240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 xml:space="preserve">　</w:t>
      </w:r>
      <w:r w:rsidR="00402F6D" w:rsidRPr="00FF2D43">
        <w:rPr>
          <w:rFonts w:ascii="ＭＳ 明朝" w:eastAsia="ＭＳ 明朝" w:hAnsi="ＭＳ 明朝" w:hint="eastAsia"/>
        </w:rPr>
        <w:t>第</w:t>
      </w:r>
      <w:r w:rsidR="00220C43">
        <w:rPr>
          <w:rFonts w:ascii="ＭＳ 明朝" w:eastAsia="ＭＳ 明朝" w:hAnsi="ＭＳ 明朝" w:hint="eastAsia"/>
        </w:rPr>
        <w:t>40</w:t>
      </w:r>
      <w:r w:rsidR="00402F6D" w:rsidRPr="00FF2D43">
        <w:rPr>
          <w:rFonts w:ascii="ＭＳ 明朝" w:eastAsia="ＭＳ 明朝" w:hAnsi="ＭＳ 明朝" w:hint="eastAsia"/>
        </w:rPr>
        <w:t>回グルメ</w:t>
      </w:r>
      <w:r w:rsidR="00F50044">
        <w:rPr>
          <w:rFonts w:ascii="ＭＳ 明朝" w:eastAsia="ＭＳ 明朝" w:hAnsi="ＭＳ 明朝" w:hint="eastAsia"/>
        </w:rPr>
        <w:t>ショー秋</w:t>
      </w:r>
      <w:r w:rsidR="00402F6D" w:rsidRPr="00FF2D43">
        <w:rPr>
          <w:rFonts w:ascii="ＭＳ 明朝" w:eastAsia="ＭＳ 明朝" w:hAnsi="ＭＳ 明朝"/>
        </w:rPr>
        <w:t>20</w:t>
      </w:r>
      <w:r w:rsidR="00693A6A" w:rsidRPr="00FF2D43">
        <w:rPr>
          <w:rFonts w:ascii="ＭＳ 明朝" w:eastAsia="ＭＳ 明朝" w:hAnsi="ＭＳ 明朝" w:hint="eastAsia"/>
        </w:rPr>
        <w:t>2</w:t>
      </w:r>
      <w:r w:rsidR="00220C43">
        <w:rPr>
          <w:rFonts w:ascii="ＭＳ 明朝" w:eastAsia="ＭＳ 明朝" w:hAnsi="ＭＳ 明朝" w:hint="eastAsia"/>
        </w:rPr>
        <w:t>6</w:t>
      </w:r>
      <w:r w:rsidR="00AE2960" w:rsidRPr="00FF2D43">
        <w:rPr>
          <w:rFonts w:ascii="ＭＳ 明朝" w:eastAsia="ＭＳ 明朝" w:hAnsi="ＭＳ 明朝" w:hint="eastAsia"/>
        </w:rPr>
        <w:t>（東京ビッグサイト）</w:t>
      </w:r>
    </w:p>
    <w:p w14:paraId="4BE3C76E" w14:textId="39A213F2" w:rsidR="00693A6A" w:rsidRPr="00FF2D43" w:rsidRDefault="00693A6A" w:rsidP="00E33C11">
      <w:pPr>
        <w:spacing w:line="280" w:lineRule="exact"/>
        <w:ind w:leftChars="100" w:left="240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 xml:space="preserve">　第</w:t>
      </w:r>
      <w:r w:rsidR="00220C43">
        <w:rPr>
          <w:rFonts w:ascii="ＭＳ 明朝" w:eastAsia="ＭＳ 明朝" w:hAnsi="ＭＳ 明朝" w:hint="eastAsia"/>
        </w:rPr>
        <w:t>102</w:t>
      </w:r>
      <w:r w:rsidRPr="00FF2D43">
        <w:rPr>
          <w:rFonts w:ascii="ＭＳ 明朝" w:eastAsia="ＭＳ 明朝" w:hAnsi="ＭＳ 明朝" w:hint="eastAsia"/>
        </w:rPr>
        <w:t>回東京インターナショナル・ギフト・ショー</w:t>
      </w:r>
      <w:r w:rsidR="00F50044">
        <w:rPr>
          <w:rFonts w:ascii="ＭＳ 明朝" w:eastAsia="ＭＳ 明朝" w:hAnsi="ＭＳ 明朝" w:hint="eastAsia"/>
        </w:rPr>
        <w:t>秋</w:t>
      </w:r>
      <w:r w:rsidRPr="00FF2D43">
        <w:rPr>
          <w:rFonts w:ascii="ＭＳ 明朝" w:eastAsia="ＭＳ 明朝" w:hAnsi="ＭＳ 明朝" w:hint="eastAsia"/>
        </w:rPr>
        <w:t>202</w:t>
      </w:r>
      <w:r w:rsidR="00220C43">
        <w:rPr>
          <w:rFonts w:ascii="ＭＳ 明朝" w:eastAsia="ＭＳ 明朝" w:hAnsi="ＭＳ 明朝" w:hint="eastAsia"/>
        </w:rPr>
        <w:t>6</w:t>
      </w:r>
      <w:r w:rsidRPr="00FF2D43">
        <w:rPr>
          <w:rFonts w:ascii="ＭＳ 明朝" w:eastAsia="ＭＳ 明朝" w:hAnsi="ＭＳ 明朝" w:hint="eastAsia"/>
        </w:rPr>
        <w:t>（東京ビッグサイト）</w:t>
      </w:r>
    </w:p>
    <w:p w14:paraId="7C66933C" w14:textId="14C2E41C" w:rsidR="00DF5EC3" w:rsidRPr="00FF2D43" w:rsidRDefault="00B463E3" w:rsidP="00E33C11">
      <w:pPr>
        <w:spacing w:line="280" w:lineRule="exact"/>
        <w:ind w:leftChars="100" w:left="240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 xml:space="preserve">　</w:t>
      </w:r>
      <w:r w:rsidR="00693A6A" w:rsidRPr="00FF2D43">
        <w:rPr>
          <w:rFonts w:ascii="ＭＳ 明朝" w:eastAsia="ＭＳ 明朝" w:hAnsi="ＭＳ 明朝" w:hint="eastAsia"/>
        </w:rPr>
        <w:t>令和</w:t>
      </w:r>
      <w:r w:rsidR="00220C43">
        <w:rPr>
          <w:rFonts w:ascii="ＭＳ 明朝" w:eastAsia="ＭＳ 明朝" w:hAnsi="ＭＳ 明朝" w:hint="eastAsia"/>
        </w:rPr>
        <w:t>8</w:t>
      </w:r>
      <w:r w:rsidRPr="00FF2D43">
        <w:rPr>
          <w:rFonts w:ascii="ＭＳ 明朝" w:eastAsia="ＭＳ 明朝" w:hAnsi="ＭＳ 明朝" w:hint="eastAsia"/>
        </w:rPr>
        <w:t>年</w:t>
      </w:r>
      <w:r w:rsidR="00220C43">
        <w:rPr>
          <w:rFonts w:ascii="ＭＳ 明朝" w:eastAsia="ＭＳ 明朝" w:hAnsi="ＭＳ 明朝" w:hint="eastAsia"/>
        </w:rPr>
        <w:t>9</w:t>
      </w:r>
      <w:r w:rsidRPr="00FF2D43">
        <w:rPr>
          <w:rFonts w:ascii="ＭＳ 明朝" w:eastAsia="ＭＳ 明朝" w:hAnsi="ＭＳ 明朝" w:hint="eastAsia"/>
        </w:rPr>
        <w:t>月</w:t>
      </w:r>
      <w:r w:rsidR="00220C43">
        <w:rPr>
          <w:rFonts w:ascii="ＭＳ 明朝" w:eastAsia="ＭＳ 明朝" w:hAnsi="ＭＳ 明朝" w:hint="eastAsia"/>
        </w:rPr>
        <w:t>2</w:t>
      </w:r>
      <w:r w:rsidRPr="00FF2D43">
        <w:rPr>
          <w:rFonts w:ascii="ＭＳ 明朝" w:eastAsia="ＭＳ 明朝" w:hAnsi="ＭＳ 明朝" w:hint="eastAsia"/>
        </w:rPr>
        <w:t>日（</w:t>
      </w:r>
      <w:r w:rsidR="0025096E">
        <w:rPr>
          <w:rFonts w:ascii="ＭＳ 明朝" w:eastAsia="ＭＳ 明朝" w:hAnsi="ＭＳ 明朝" w:hint="eastAsia"/>
        </w:rPr>
        <w:t>水</w:t>
      </w:r>
      <w:r w:rsidRPr="00FF2D43">
        <w:rPr>
          <w:rFonts w:ascii="ＭＳ 明朝" w:eastAsia="ＭＳ 明朝" w:hAnsi="ＭＳ 明朝" w:hint="eastAsia"/>
        </w:rPr>
        <w:t>）～</w:t>
      </w:r>
      <w:r w:rsidR="00220C43">
        <w:rPr>
          <w:rFonts w:ascii="ＭＳ 明朝" w:eastAsia="ＭＳ 明朝" w:hAnsi="ＭＳ 明朝" w:hint="eastAsia"/>
        </w:rPr>
        <w:t>4</w:t>
      </w:r>
      <w:r w:rsidRPr="00FF2D43">
        <w:rPr>
          <w:rFonts w:ascii="ＭＳ 明朝" w:eastAsia="ＭＳ 明朝" w:hAnsi="ＭＳ 明朝" w:hint="eastAsia"/>
        </w:rPr>
        <w:t>日（金）10:00～18:00（最終日は1</w:t>
      </w:r>
      <w:r w:rsidR="00693A6A" w:rsidRPr="00FF2D43">
        <w:rPr>
          <w:rFonts w:ascii="ＭＳ 明朝" w:eastAsia="ＭＳ 明朝" w:hAnsi="ＭＳ 明朝" w:hint="eastAsia"/>
        </w:rPr>
        <w:t>7</w:t>
      </w:r>
      <w:r w:rsidRPr="00FF2D43">
        <w:rPr>
          <w:rFonts w:ascii="ＭＳ 明朝" w:eastAsia="ＭＳ 明朝" w:hAnsi="ＭＳ 明朝" w:hint="eastAsia"/>
        </w:rPr>
        <w:t>:00）</w:t>
      </w:r>
      <w:r w:rsidR="00B46C03" w:rsidRPr="00FF2D43">
        <w:rPr>
          <w:rFonts w:ascii="ＭＳ 明朝" w:eastAsia="ＭＳ 明朝" w:hAnsi="ＭＳ 明朝" w:cs="ＭＳ 明朝" w:hint="eastAsia"/>
        </w:rPr>
        <w:t>※</w:t>
      </w:r>
      <w:r w:rsidR="00693A6A" w:rsidRPr="00FF2D43">
        <w:rPr>
          <w:rFonts w:ascii="ＭＳ 明朝" w:eastAsia="ＭＳ 明朝" w:hAnsi="ＭＳ 明朝" w:hint="eastAsia"/>
        </w:rPr>
        <w:t>3</w:t>
      </w:r>
      <w:r w:rsidR="00B46C03" w:rsidRPr="00FF2D43">
        <w:rPr>
          <w:rFonts w:ascii="ＭＳ 明朝" w:eastAsia="ＭＳ 明朝" w:hAnsi="ＭＳ 明朝" w:hint="eastAsia"/>
        </w:rPr>
        <w:t>日間開催</w:t>
      </w:r>
    </w:p>
    <w:p w14:paraId="062B618E" w14:textId="77777777" w:rsidR="001A7FD5" w:rsidRPr="00FF2D43" w:rsidRDefault="001A7FD5" w:rsidP="00E33C11">
      <w:pPr>
        <w:spacing w:line="280" w:lineRule="exact"/>
        <w:rPr>
          <w:rFonts w:ascii="ＭＳ 明朝" w:eastAsia="ＭＳ 明朝" w:hAnsi="ＭＳ 明朝"/>
        </w:rPr>
      </w:pPr>
    </w:p>
    <w:p w14:paraId="494A48B2" w14:textId="2E3ED897" w:rsidR="001A7FD5" w:rsidRPr="00FF2D43" w:rsidRDefault="001A7FD5" w:rsidP="00E33C11">
      <w:pPr>
        <w:spacing w:line="280" w:lineRule="exact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>２．</w:t>
      </w:r>
      <w:r w:rsidR="00621322" w:rsidRPr="00FF2D43">
        <w:rPr>
          <w:rFonts w:ascii="ＭＳ 明朝" w:eastAsia="ＭＳ 明朝" w:hAnsi="ＭＳ 明朝" w:hint="eastAsia"/>
        </w:rPr>
        <w:t>補助内容</w:t>
      </w:r>
      <w:r w:rsidR="00697D38">
        <w:rPr>
          <w:rFonts w:ascii="ＭＳ 明朝" w:eastAsia="ＭＳ 明朝" w:hAnsi="ＭＳ 明朝" w:hint="eastAsia"/>
        </w:rPr>
        <w:t xml:space="preserve"> </w:t>
      </w:r>
    </w:p>
    <w:p w14:paraId="3EC10949" w14:textId="1B0967F6" w:rsidR="004B7A78" w:rsidRPr="004B7A78" w:rsidRDefault="00621322" w:rsidP="004B7A78">
      <w:pPr>
        <w:spacing w:line="280" w:lineRule="exact"/>
        <w:ind w:leftChars="200" w:left="480"/>
        <w:rPr>
          <w:rFonts w:ascii="ＭＳ 明朝" w:eastAsia="ＭＳ 明朝" w:hAnsi="ＭＳ 明朝"/>
          <w:u w:val="wave"/>
        </w:rPr>
      </w:pPr>
      <w:r w:rsidRPr="00DB62C8">
        <w:rPr>
          <w:rFonts w:ascii="ＭＳ 明朝" w:eastAsia="ＭＳ 明朝" w:hAnsi="ＭＳ 明朝" w:hint="eastAsia"/>
          <w:u w:val="wave"/>
        </w:rPr>
        <w:t>出展ブース費用</w:t>
      </w:r>
      <w:r w:rsidR="00DB62C8" w:rsidRPr="00DB62C8">
        <w:rPr>
          <w:rFonts w:ascii="ＭＳ 明朝" w:eastAsia="ＭＳ 明朝" w:hAnsi="ＭＳ 明朝" w:hint="eastAsia"/>
          <w:u w:val="wave"/>
        </w:rPr>
        <w:t>、ブース共同装飾費用</w:t>
      </w:r>
      <w:r w:rsidR="004B7A78">
        <w:rPr>
          <w:rFonts w:ascii="ＭＳ 明朝" w:eastAsia="ＭＳ 明朝" w:hAnsi="ＭＳ 明朝" w:hint="eastAsia"/>
          <w:u w:val="wave"/>
        </w:rPr>
        <w:t>、備品レンタル費用、電気工事費</w:t>
      </w:r>
      <w:r w:rsidR="00DB62C8" w:rsidRPr="00DB62C8">
        <w:rPr>
          <w:rFonts w:ascii="ＭＳ 明朝" w:eastAsia="ＭＳ 明朝" w:hAnsi="ＭＳ 明朝" w:hint="eastAsia"/>
          <w:u w:val="wave"/>
        </w:rPr>
        <w:t>等</w:t>
      </w:r>
      <w:r w:rsidR="00F50044">
        <w:rPr>
          <w:rFonts w:ascii="ＭＳ 明朝" w:eastAsia="ＭＳ 明朝" w:hAnsi="ＭＳ 明朝" w:hint="eastAsia"/>
          <w:u w:val="wave"/>
        </w:rPr>
        <w:t>(5</w:t>
      </w:r>
      <w:r w:rsidR="004766C6">
        <w:rPr>
          <w:rFonts w:ascii="ＭＳ 明朝" w:eastAsia="ＭＳ 明朝" w:hAnsi="ＭＳ 明朝" w:hint="eastAsia"/>
          <w:u w:val="wave"/>
        </w:rPr>
        <w:t>0</w:t>
      </w:r>
      <w:r w:rsidR="00F50044">
        <w:rPr>
          <w:rFonts w:ascii="ＭＳ 明朝" w:eastAsia="ＭＳ 明朝" w:hAnsi="ＭＳ 明朝" w:hint="eastAsia"/>
          <w:u w:val="wave"/>
        </w:rPr>
        <w:t>万</w:t>
      </w:r>
      <w:r w:rsidR="0002378D">
        <w:rPr>
          <w:rFonts w:ascii="ＭＳ 明朝" w:eastAsia="ＭＳ 明朝" w:hAnsi="ＭＳ 明朝" w:hint="eastAsia"/>
          <w:u w:val="wave"/>
        </w:rPr>
        <w:t>円</w:t>
      </w:r>
      <w:r w:rsidR="004766C6">
        <w:rPr>
          <w:rFonts w:ascii="ＭＳ 明朝" w:eastAsia="ＭＳ 明朝" w:hAnsi="ＭＳ 明朝" w:hint="eastAsia"/>
          <w:u w:val="wave"/>
        </w:rPr>
        <w:t>相当</w:t>
      </w:r>
      <w:r w:rsidR="00F50044">
        <w:rPr>
          <w:rFonts w:ascii="ＭＳ 明朝" w:eastAsia="ＭＳ 明朝" w:hAnsi="ＭＳ 明朝" w:hint="eastAsia"/>
          <w:u w:val="wave"/>
        </w:rPr>
        <w:t>)</w:t>
      </w:r>
      <w:r w:rsidR="0002378D">
        <w:rPr>
          <w:rFonts w:ascii="ＭＳ 明朝" w:eastAsia="ＭＳ 明朝" w:hAnsi="ＭＳ 明朝" w:hint="eastAsia"/>
          <w:u w:val="wave"/>
        </w:rPr>
        <w:t>及び</w:t>
      </w:r>
      <w:r w:rsidR="00F50044">
        <w:rPr>
          <w:rFonts w:ascii="ＭＳ 明朝" w:eastAsia="ＭＳ 明朝" w:hAnsi="ＭＳ 明朝" w:hint="eastAsia"/>
          <w:u w:val="wave"/>
        </w:rPr>
        <w:t>出展者交通費・宿泊費(補助上限9万</w:t>
      </w:r>
      <w:r w:rsidR="0002378D">
        <w:rPr>
          <w:rFonts w:ascii="ＭＳ 明朝" w:eastAsia="ＭＳ 明朝" w:hAnsi="ＭＳ 明朝" w:hint="eastAsia"/>
          <w:u w:val="wave"/>
        </w:rPr>
        <w:t>円。</w:t>
      </w:r>
      <w:r w:rsidR="0002378D" w:rsidRPr="0002378D">
        <w:rPr>
          <w:rFonts w:ascii="ＭＳ 明朝" w:eastAsia="ＭＳ 明朝" w:hAnsi="ＭＳ 明朝" w:hint="eastAsia"/>
          <w:sz w:val="18"/>
          <w:szCs w:val="18"/>
          <w:u w:val="wave"/>
        </w:rPr>
        <w:t>但し当会規定による</w:t>
      </w:r>
      <w:r w:rsidR="00F50044">
        <w:rPr>
          <w:rFonts w:ascii="ＭＳ 明朝" w:eastAsia="ＭＳ 明朝" w:hAnsi="ＭＳ 明朝" w:hint="eastAsia"/>
          <w:u w:val="wave"/>
        </w:rPr>
        <w:t>)を</w:t>
      </w:r>
      <w:r w:rsidR="00DB62C8" w:rsidRPr="00DB62C8">
        <w:rPr>
          <w:rFonts w:ascii="ＭＳ 明朝" w:eastAsia="ＭＳ 明朝" w:hAnsi="ＭＳ 明朝" w:hint="eastAsia"/>
          <w:u w:val="wave"/>
        </w:rPr>
        <w:t>県連が負担さ</w:t>
      </w:r>
      <w:r w:rsidR="004B7A78">
        <w:rPr>
          <w:rFonts w:ascii="ＭＳ 明朝" w:eastAsia="ＭＳ 明朝" w:hAnsi="ＭＳ 明朝" w:hint="eastAsia"/>
          <w:u w:val="wave"/>
        </w:rPr>
        <w:t>せていただきます</w:t>
      </w:r>
      <w:r w:rsidR="00F50044">
        <w:rPr>
          <w:rFonts w:ascii="ＭＳ 明朝" w:eastAsia="ＭＳ 明朝" w:hAnsi="ＭＳ 明朝" w:hint="eastAsia"/>
          <w:u w:val="wave"/>
        </w:rPr>
        <w:t>。</w:t>
      </w:r>
    </w:p>
    <w:p w14:paraId="11CA60EE" w14:textId="77777777" w:rsidR="00FD2944" w:rsidRPr="00FF2D43" w:rsidRDefault="00FD2944" w:rsidP="00E33C11">
      <w:pPr>
        <w:spacing w:line="280" w:lineRule="exact"/>
        <w:ind w:firstLineChars="750" w:firstLine="1800"/>
        <w:rPr>
          <w:rFonts w:ascii="ＭＳ 明朝" w:eastAsia="ＭＳ 明朝" w:hAnsi="ＭＳ 明朝"/>
        </w:rPr>
      </w:pPr>
    </w:p>
    <w:p w14:paraId="1BF547D4" w14:textId="498CF93B" w:rsidR="001E09DC" w:rsidRPr="00FF2D43" w:rsidRDefault="00621322" w:rsidP="00E33C11">
      <w:pPr>
        <w:spacing w:line="280" w:lineRule="exact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>３</w:t>
      </w:r>
      <w:r w:rsidR="001E09DC" w:rsidRPr="00FF2D43">
        <w:rPr>
          <w:rFonts w:ascii="ＭＳ 明朝" w:eastAsia="ＭＳ 明朝" w:hAnsi="ＭＳ 明朝" w:hint="eastAsia"/>
        </w:rPr>
        <w:t>．募集</w:t>
      </w:r>
      <w:r w:rsidR="00332EFA" w:rsidRPr="00FF2D43">
        <w:rPr>
          <w:rFonts w:ascii="ＭＳ 明朝" w:eastAsia="ＭＳ 明朝" w:hAnsi="ＭＳ 明朝" w:hint="eastAsia"/>
        </w:rPr>
        <w:t>小間</w:t>
      </w:r>
      <w:r w:rsidR="00FF2D43" w:rsidRPr="00FF2D43">
        <w:rPr>
          <w:rFonts w:ascii="ＭＳ 明朝" w:eastAsia="ＭＳ 明朝" w:hAnsi="ＭＳ 明朝" w:hint="eastAsia"/>
        </w:rPr>
        <w:t>（募集</w:t>
      </w:r>
      <w:r w:rsidR="00FF2D43">
        <w:rPr>
          <w:rFonts w:ascii="ＭＳ 明朝" w:eastAsia="ＭＳ 明朝" w:hAnsi="ＭＳ 明朝" w:hint="eastAsia"/>
        </w:rPr>
        <w:t>小間数</w:t>
      </w:r>
      <w:r w:rsidR="00FF2D43" w:rsidRPr="00FF2D43">
        <w:rPr>
          <w:rFonts w:ascii="ＭＳ 明朝" w:eastAsia="ＭＳ 明朝" w:hAnsi="ＭＳ 明朝" w:hint="eastAsia"/>
        </w:rPr>
        <w:t>：</w:t>
      </w:r>
      <w:r w:rsidR="00F304BA">
        <w:rPr>
          <w:rFonts w:ascii="ＭＳ 明朝" w:eastAsia="ＭＳ 明朝" w:hAnsi="ＭＳ 明朝" w:hint="eastAsia"/>
        </w:rPr>
        <w:t>グルメショー</w:t>
      </w:r>
      <w:r w:rsidR="00E33C11">
        <w:rPr>
          <w:rFonts w:ascii="ＭＳ 明朝" w:eastAsia="ＭＳ 明朝" w:hAnsi="ＭＳ 明朝" w:hint="eastAsia"/>
        </w:rPr>
        <w:t>、</w:t>
      </w:r>
      <w:r w:rsidR="00FF2D43" w:rsidRPr="00FF2D43">
        <w:rPr>
          <w:rFonts w:ascii="ＭＳ 明朝" w:eastAsia="ＭＳ 明朝" w:hAnsi="ＭＳ 明朝" w:hint="eastAsia"/>
        </w:rPr>
        <w:t>ギフト</w:t>
      </w:r>
      <w:r w:rsidR="00E33C11">
        <w:rPr>
          <w:rFonts w:ascii="ＭＳ 明朝" w:eastAsia="ＭＳ 明朝" w:hAnsi="ＭＳ 明朝" w:hint="eastAsia"/>
        </w:rPr>
        <w:t>ショー</w:t>
      </w:r>
      <w:r w:rsidR="00C63C6A">
        <w:rPr>
          <w:rFonts w:ascii="ＭＳ 明朝" w:eastAsia="ＭＳ 明朝" w:hAnsi="ＭＳ 明朝" w:hint="eastAsia"/>
        </w:rPr>
        <w:t>のどちらか</w:t>
      </w:r>
      <w:r w:rsidR="00DF6E70">
        <w:rPr>
          <w:rFonts w:ascii="ＭＳ 明朝" w:eastAsia="ＭＳ 明朝" w:hAnsi="ＭＳ 明朝" w:hint="eastAsia"/>
        </w:rPr>
        <w:t>共同出展</w:t>
      </w:r>
      <w:r w:rsidR="00FF2D43" w:rsidRPr="00FF2D43">
        <w:rPr>
          <w:rFonts w:ascii="ＭＳ 明朝" w:eastAsia="ＭＳ 明朝" w:hAnsi="ＭＳ 明朝" w:hint="eastAsia"/>
        </w:rPr>
        <w:t>）</w:t>
      </w:r>
    </w:p>
    <w:p w14:paraId="2BD160CA" w14:textId="4E5593B5" w:rsidR="00332EFA" w:rsidRPr="002D20A2" w:rsidRDefault="001E09DC" w:rsidP="00E33C11">
      <w:pPr>
        <w:spacing w:line="280" w:lineRule="exact"/>
        <w:ind w:left="240" w:hangingChars="100" w:hanging="240"/>
        <w:rPr>
          <w:rFonts w:ascii="ＭＳ 明朝" w:eastAsia="ＭＳ 明朝" w:hAnsi="ＭＳ 明朝"/>
          <w:i/>
          <w:iCs/>
        </w:rPr>
      </w:pPr>
      <w:r w:rsidRPr="00FF2D43">
        <w:rPr>
          <w:rFonts w:ascii="ＭＳ 明朝" w:eastAsia="ＭＳ 明朝" w:hAnsi="ＭＳ 明朝" w:hint="eastAsia"/>
        </w:rPr>
        <w:t xml:space="preserve">　　</w:t>
      </w:r>
      <w:r w:rsidR="00621322" w:rsidRPr="00FF2D43">
        <w:rPr>
          <w:rFonts w:ascii="ＭＳ 明朝" w:eastAsia="ＭＳ 明朝" w:hAnsi="ＭＳ 明朝" w:hint="eastAsia"/>
        </w:rPr>
        <w:t>各１</w:t>
      </w:r>
      <w:r w:rsidR="00332EFA" w:rsidRPr="00FF2D43">
        <w:rPr>
          <w:rFonts w:ascii="ＭＳ 明朝" w:eastAsia="ＭＳ 明朝" w:hAnsi="ＭＳ 明朝" w:hint="eastAsia"/>
        </w:rPr>
        <w:t>小間</w:t>
      </w:r>
      <w:r w:rsidR="00C75141">
        <w:rPr>
          <w:rFonts w:ascii="ＭＳ 明朝" w:eastAsia="ＭＳ 明朝" w:hAnsi="ＭＳ 明朝" w:hint="eastAsia"/>
        </w:rPr>
        <w:t>（予定）</w:t>
      </w:r>
      <w:r w:rsidR="00332EFA" w:rsidRPr="00FF2D43">
        <w:rPr>
          <w:rFonts w:ascii="ＭＳ 明朝" w:eastAsia="ＭＳ 明朝" w:hAnsi="ＭＳ 明朝" w:hint="eastAsia"/>
        </w:rPr>
        <w:t xml:space="preserve"> </w:t>
      </w:r>
      <w:r w:rsidR="00B463E3" w:rsidRPr="00FF2D43">
        <w:rPr>
          <w:rFonts w:ascii="ＭＳ 明朝" w:eastAsia="ＭＳ 明朝" w:hAnsi="ＭＳ 明朝" w:hint="eastAsia"/>
        </w:rPr>
        <w:t xml:space="preserve">　</w:t>
      </w:r>
      <w:r w:rsidR="00995C59">
        <w:rPr>
          <w:rFonts w:ascii="ＭＳ 明朝" w:eastAsia="ＭＳ 明朝" w:hAnsi="ＭＳ 明朝" w:hint="eastAsia"/>
        </w:rPr>
        <w:t>1</w:t>
      </w:r>
      <w:r w:rsidR="00B463E3" w:rsidRPr="00FF2D43">
        <w:rPr>
          <w:rFonts w:ascii="ＭＳ 明朝" w:eastAsia="ＭＳ 明朝" w:hAnsi="ＭＳ 明朝" w:hint="eastAsia"/>
        </w:rPr>
        <w:t>.</w:t>
      </w:r>
      <w:r w:rsidR="00995C59">
        <w:rPr>
          <w:rFonts w:ascii="ＭＳ 明朝" w:eastAsia="ＭＳ 明朝" w:hAnsi="ＭＳ 明朝" w:hint="eastAsia"/>
        </w:rPr>
        <w:t>5</w:t>
      </w:r>
      <w:r w:rsidR="00B463E3" w:rsidRPr="00FF2D43">
        <w:rPr>
          <w:rFonts w:ascii="ＭＳ 明朝" w:eastAsia="ＭＳ 明朝" w:hAnsi="ＭＳ 明朝" w:hint="eastAsia"/>
        </w:rPr>
        <w:t>ｍ（間口）×</w:t>
      </w:r>
      <w:r w:rsidR="00995C59">
        <w:rPr>
          <w:rFonts w:ascii="ＭＳ 明朝" w:eastAsia="ＭＳ 明朝" w:hAnsi="ＭＳ 明朝" w:hint="eastAsia"/>
        </w:rPr>
        <w:t>2</w:t>
      </w:r>
      <w:r w:rsidR="00B463E3" w:rsidRPr="00FF2D43">
        <w:rPr>
          <w:rFonts w:ascii="ＭＳ 明朝" w:eastAsia="ＭＳ 明朝" w:hAnsi="ＭＳ 明朝" w:hint="eastAsia"/>
        </w:rPr>
        <w:t>.0ｍ（奥行）×2.7ｍ（高さ）</w:t>
      </w:r>
      <w:r w:rsidR="004B7A78">
        <w:rPr>
          <w:rFonts w:ascii="ＭＳ 明朝" w:eastAsia="ＭＳ 明朝" w:hAnsi="ＭＳ 明朝" w:hint="eastAsia"/>
        </w:rPr>
        <w:t xml:space="preserve">　</w:t>
      </w:r>
    </w:p>
    <w:p w14:paraId="7A844C0D" w14:textId="16687380" w:rsidR="001A7FD5" w:rsidRPr="00995C59" w:rsidRDefault="00FD2944" w:rsidP="00995C59">
      <w:pPr>
        <w:spacing w:line="280" w:lineRule="exact"/>
        <w:ind w:left="240" w:hangingChars="100" w:hanging="240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 xml:space="preserve">　　</w:t>
      </w:r>
      <w:r w:rsidR="00FF2D43" w:rsidRPr="00FF2D43">
        <w:rPr>
          <w:rFonts w:ascii="ＭＳ 明朝" w:eastAsia="ＭＳ 明朝" w:hAnsi="ＭＳ 明朝" w:hint="eastAsia"/>
        </w:rPr>
        <w:t>基本設備：</w:t>
      </w:r>
      <w:r w:rsidR="00995C59">
        <w:rPr>
          <w:rFonts w:ascii="ＭＳ 明朝" w:eastAsia="ＭＳ 明朝" w:hAnsi="ＭＳ 明朝" w:hint="eastAsia"/>
        </w:rPr>
        <w:t>背面</w:t>
      </w:r>
      <w:r w:rsidRPr="00FF2D43">
        <w:rPr>
          <w:rFonts w:ascii="ＭＳ 明朝" w:eastAsia="ＭＳ 明朝" w:hAnsi="ＭＳ 明朝" w:hint="eastAsia"/>
        </w:rPr>
        <w:t>システムパネル、</w:t>
      </w:r>
      <w:r w:rsidR="00995C59">
        <w:rPr>
          <w:rFonts w:ascii="ＭＳ 明朝" w:eastAsia="ＭＳ 明朝" w:hAnsi="ＭＳ 明朝" w:hint="eastAsia"/>
        </w:rPr>
        <w:t>腰幕</w:t>
      </w:r>
      <w:r w:rsidRPr="00FF2D43">
        <w:rPr>
          <w:rFonts w:ascii="ＭＳ 明朝" w:eastAsia="ＭＳ 明朝" w:hAnsi="ＭＳ 明朝" w:hint="eastAsia"/>
        </w:rPr>
        <w:t>、</w:t>
      </w:r>
      <w:r w:rsidR="00995C59">
        <w:rPr>
          <w:rFonts w:ascii="ＭＳ 明朝" w:eastAsia="ＭＳ 明朝" w:hAnsi="ＭＳ 明朝" w:hint="eastAsia"/>
        </w:rPr>
        <w:t>出展者PRバナー、</w:t>
      </w:r>
      <w:r w:rsidR="00C63C6A">
        <w:rPr>
          <w:rFonts w:ascii="ＭＳ 明朝" w:eastAsia="ＭＳ 明朝" w:hAnsi="ＭＳ 明朝" w:hint="eastAsia"/>
        </w:rPr>
        <w:t>パイプ</w:t>
      </w:r>
      <w:r w:rsidRPr="00FF2D43">
        <w:rPr>
          <w:rFonts w:ascii="ＭＳ 明朝" w:eastAsia="ＭＳ 明朝" w:hAnsi="ＭＳ 明朝" w:hint="eastAsia"/>
        </w:rPr>
        <w:t>イス</w:t>
      </w:r>
      <w:r w:rsidR="00995C59">
        <w:rPr>
          <w:rFonts w:ascii="ＭＳ 明朝" w:eastAsia="ＭＳ 明朝" w:hAnsi="ＭＳ 明朝" w:hint="eastAsia"/>
        </w:rPr>
        <w:t>1</w:t>
      </w:r>
      <w:r w:rsidRPr="00FF2D43">
        <w:rPr>
          <w:rFonts w:ascii="ＭＳ 明朝" w:eastAsia="ＭＳ 明朝" w:hAnsi="ＭＳ 明朝" w:hint="eastAsia"/>
        </w:rPr>
        <w:t>脚</w:t>
      </w:r>
      <w:r w:rsidR="00995C59">
        <w:rPr>
          <w:rFonts w:ascii="ＭＳ 明朝" w:eastAsia="ＭＳ 明朝" w:hAnsi="ＭＳ 明朝" w:hint="eastAsia"/>
        </w:rPr>
        <w:t>、長机</w:t>
      </w:r>
      <w:r w:rsidR="006076BA">
        <w:rPr>
          <w:rFonts w:ascii="ＭＳ 明朝" w:eastAsia="ＭＳ 明朝" w:hAnsi="ＭＳ 明朝" w:hint="eastAsia"/>
        </w:rPr>
        <w:t>(1</w:t>
      </w:r>
      <w:r w:rsidR="006076BA" w:rsidRPr="00FF2D43">
        <w:rPr>
          <w:rFonts w:ascii="ＭＳ 明朝" w:eastAsia="ＭＳ 明朝" w:hAnsi="ＭＳ 明朝" w:hint="eastAsia"/>
        </w:rPr>
        <w:t>.</w:t>
      </w:r>
      <w:r w:rsidR="006076BA">
        <w:rPr>
          <w:rFonts w:ascii="ＭＳ 明朝" w:eastAsia="ＭＳ 明朝" w:hAnsi="ＭＳ 明朝" w:hint="eastAsia"/>
        </w:rPr>
        <w:t>0</w:t>
      </w:r>
      <w:r w:rsidR="006076BA" w:rsidRPr="00FF2D43">
        <w:rPr>
          <w:rFonts w:ascii="ＭＳ 明朝" w:eastAsia="ＭＳ 明朝" w:hAnsi="ＭＳ 明朝" w:hint="eastAsia"/>
        </w:rPr>
        <w:t>ｍ</w:t>
      </w:r>
      <w:r w:rsidR="006076BA">
        <w:rPr>
          <w:rFonts w:ascii="ＭＳ 明朝" w:eastAsia="ＭＳ 明朝" w:hAnsi="ＭＳ 明朝" w:hint="eastAsia"/>
        </w:rPr>
        <w:t>)</w:t>
      </w:r>
    </w:p>
    <w:p w14:paraId="40667C58" w14:textId="77777777" w:rsidR="001E09DC" w:rsidRPr="00FF2D43" w:rsidRDefault="001E09DC" w:rsidP="00E33C11">
      <w:pPr>
        <w:spacing w:line="280" w:lineRule="exact"/>
        <w:rPr>
          <w:rFonts w:ascii="ＭＳ 明朝" w:eastAsia="ＭＳ 明朝" w:hAnsi="ＭＳ 明朝"/>
        </w:rPr>
      </w:pPr>
    </w:p>
    <w:p w14:paraId="36BD0BEB" w14:textId="77777777" w:rsidR="00282EE6" w:rsidRPr="00FF2D43" w:rsidRDefault="00621322" w:rsidP="00E33C11">
      <w:pPr>
        <w:spacing w:line="280" w:lineRule="exact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>４</w:t>
      </w:r>
      <w:r w:rsidR="00282EE6" w:rsidRPr="00FF2D43">
        <w:rPr>
          <w:rFonts w:ascii="ＭＳ 明朝" w:eastAsia="ＭＳ 明朝" w:hAnsi="ＭＳ 明朝" w:hint="eastAsia"/>
        </w:rPr>
        <w:t>．対象商品</w:t>
      </w:r>
    </w:p>
    <w:p w14:paraId="0D7F08F2" w14:textId="2A6C5F9E" w:rsidR="00282EE6" w:rsidRPr="00FF2D43" w:rsidRDefault="00282EE6" w:rsidP="00E33C11">
      <w:pPr>
        <w:spacing w:line="280" w:lineRule="exact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 xml:space="preserve">　　食に関する商品</w:t>
      </w:r>
      <w:r w:rsidR="00693A6A" w:rsidRPr="00FF2D43">
        <w:rPr>
          <w:rFonts w:ascii="ＭＳ 明朝" w:eastAsia="ＭＳ 明朝" w:hAnsi="ＭＳ 明朝" w:hint="eastAsia"/>
        </w:rPr>
        <w:t>、ギフト雑貨に関する商品</w:t>
      </w:r>
      <w:r w:rsidR="00DF6E70">
        <w:rPr>
          <w:rFonts w:ascii="ＭＳ 明朝" w:eastAsia="ＭＳ 明朝" w:hAnsi="ＭＳ 明朝" w:hint="eastAsia"/>
        </w:rPr>
        <w:t>等</w:t>
      </w:r>
    </w:p>
    <w:p w14:paraId="5D86E5D5" w14:textId="77777777" w:rsidR="00282EE6" w:rsidRPr="00FF2D43" w:rsidRDefault="00282EE6" w:rsidP="00E33C11">
      <w:pPr>
        <w:spacing w:line="280" w:lineRule="exact"/>
        <w:rPr>
          <w:rFonts w:ascii="ＭＳ 明朝" w:eastAsia="ＭＳ 明朝" w:hAnsi="ＭＳ 明朝"/>
        </w:rPr>
      </w:pPr>
    </w:p>
    <w:p w14:paraId="1B2C05E1" w14:textId="77777777" w:rsidR="0020645D" w:rsidRDefault="009750EA" w:rsidP="00E33C11">
      <w:pPr>
        <w:spacing w:line="280" w:lineRule="exact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>５．応募条件</w:t>
      </w:r>
    </w:p>
    <w:p w14:paraId="4C51C1A2" w14:textId="29A7E740" w:rsidR="00995C59" w:rsidRPr="002D20A2" w:rsidRDefault="00995C59" w:rsidP="00F0488D">
      <w:pPr>
        <w:ind w:left="480" w:hangingChars="200" w:hanging="48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</w:rPr>
        <w:t xml:space="preserve">　</w:t>
      </w:r>
      <w:r w:rsidR="00A13C46">
        <w:rPr>
          <w:rFonts w:hint="eastAsia"/>
        </w:rPr>
        <w:t>・</w:t>
      </w:r>
      <w:r>
        <w:t>成約率向上のため事業者様には「専門家派遣」の利用</w:t>
      </w:r>
      <w:r w:rsidR="00D647D4">
        <w:rPr>
          <w:rFonts w:hint="eastAsia"/>
        </w:rPr>
        <w:t>（</w:t>
      </w:r>
      <w:r w:rsidR="00D647D4">
        <w:t>商品の磨き上げやFCPシート作成等</w:t>
      </w:r>
      <w:r w:rsidR="00D647D4">
        <w:rPr>
          <w:rFonts w:hint="eastAsia"/>
        </w:rPr>
        <w:t>）</w:t>
      </w:r>
      <w:r>
        <w:t>を</w:t>
      </w:r>
      <w:r>
        <w:rPr>
          <w:rFonts w:hint="eastAsia"/>
        </w:rPr>
        <w:t>1回</w:t>
      </w:r>
      <w:r>
        <w:t>原則必須</w:t>
      </w:r>
      <w:r w:rsidR="00F0488D" w:rsidRPr="002D20A2">
        <w:rPr>
          <w:rFonts w:ascii="ＭＳ 明朝" w:eastAsia="ＭＳ 明朝" w:hAnsi="ＭＳ 明朝" w:hint="eastAsia"/>
          <w:sz w:val="18"/>
          <w:szCs w:val="18"/>
        </w:rPr>
        <w:t>【</w:t>
      </w:r>
      <w:r w:rsidR="002D20A2" w:rsidRPr="002D20A2">
        <w:rPr>
          <w:rFonts w:ascii="ＭＳ 明朝" w:eastAsia="ＭＳ 明朝" w:hAnsi="ＭＳ 明朝" w:hint="eastAsia"/>
          <w:sz w:val="18"/>
          <w:szCs w:val="18"/>
        </w:rPr>
        <w:t>※</w:t>
      </w:r>
      <w:r w:rsidR="00F0488D" w:rsidRPr="002D20A2">
        <w:rPr>
          <w:rFonts w:ascii="ＭＳ 明朝" w:eastAsia="ＭＳ 明朝" w:hAnsi="ＭＳ 明朝"/>
          <w:sz w:val="18"/>
          <w:szCs w:val="18"/>
        </w:rPr>
        <w:t>活用の際は、可能な限り</w:t>
      </w:r>
      <w:r w:rsidR="002D20A2" w:rsidRPr="002D20A2">
        <w:rPr>
          <w:rFonts w:ascii="ＭＳ 明朝" w:eastAsia="ＭＳ 明朝" w:hAnsi="ＭＳ 明朝" w:hint="eastAsia"/>
          <w:sz w:val="18"/>
          <w:szCs w:val="18"/>
        </w:rPr>
        <w:t>県連</w:t>
      </w:r>
      <w:r w:rsidR="00F0488D" w:rsidRPr="002D20A2">
        <w:rPr>
          <w:rFonts w:ascii="ＭＳ 明朝" w:eastAsia="ＭＳ 明朝" w:hAnsi="ＭＳ 明朝"/>
          <w:sz w:val="18"/>
          <w:szCs w:val="18"/>
        </w:rPr>
        <w:t>職員も同行し、伴走型の支援体制を構築いたします</w:t>
      </w:r>
      <w:r w:rsidR="00F0488D" w:rsidRPr="002D20A2">
        <w:rPr>
          <w:rFonts w:ascii="ＭＳ 明朝" w:eastAsia="ＭＳ 明朝" w:hAnsi="ＭＳ 明朝" w:hint="eastAsia"/>
          <w:sz w:val="18"/>
          <w:szCs w:val="18"/>
        </w:rPr>
        <w:t>】</w:t>
      </w:r>
    </w:p>
    <w:p w14:paraId="0B13AC4E" w14:textId="005BC575" w:rsidR="00BD7FCA" w:rsidRPr="00995C59" w:rsidRDefault="00BD7FCA" w:rsidP="00995C59">
      <w:pPr>
        <w:spacing w:line="280" w:lineRule="exact"/>
        <w:ind w:firstLineChars="100" w:firstLine="240"/>
        <w:rPr>
          <w:rFonts w:ascii="Century" w:eastAsia="ＭＳ 明朝"/>
        </w:rPr>
      </w:pPr>
      <w:r>
        <w:rPr>
          <w:rFonts w:hint="eastAsia"/>
        </w:rPr>
        <w:t>・</w:t>
      </w:r>
      <w:r w:rsidR="000D4666">
        <w:rPr>
          <w:rFonts w:hint="eastAsia"/>
        </w:rPr>
        <w:t>当会</w:t>
      </w:r>
      <w:r>
        <w:rPr>
          <w:rFonts w:hint="eastAsia"/>
        </w:rPr>
        <w:t>職員の</w:t>
      </w:r>
      <w:r w:rsidR="00F50044">
        <w:rPr>
          <w:rFonts w:hint="eastAsia"/>
        </w:rPr>
        <w:t>伴走支援及び展示会への</w:t>
      </w:r>
      <w:r>
        <w:rPr>
          <w:rFonts w:hint="eastAsia"/>
        </w:rPr>
        <w:t>同行は必須</w:t>
      </w:r>
    </w:p>
    <w:p w14:paraId="02EA58FE" w14:textId="11188834" w:rsidR="009750EA" w:rsidRDefault="00BD7FCA" w:rsidP="00BD7FCA">
      <w:pPr>
        <w:spacing w:line="280" w:lineRule="exact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9750EA" w:rsidRPr="00FF2D43">
        <w:rPr>
          <w:rFonts w:ascii="ＭＳ 明朝" w:eastAsia="ＭＳ 明朝" w:hAnsi="ＭＳ 明朝" w:hint="eastAsia"/>
        </w:rPr>
        <w:t>当会が行うアンケートにご協力いただけること</w:t>
      </w:r>
    </w:p>
    <w:p w14:paraId="77DA4512" w14:textId="77777777" w:rsidR="000208F4" w:rsidRDefault="000208F4" w:rsidP="00E33C11">
      <w:pPr>
        <w:spacing w:line="280" w:lineRule="exact"/>
        <w:rPr>
          <w:rFonts w:ascii="ＭＳ 明朝" w:eastAsia="ＭＳ 明朝" w:hAnsi="ＭＳ 明朝"/>
        </w:rPr>
      </w:pPr>
    </w:p>
    <w:p w14:paraId="0B98C58B" w14:textId="77777777" w:rsidR="005B18AD" w:rsidRPr="00FF2D43" w:rsidRDefault="009750EA" w:rsidP="00E33C11">
      <w:pPr>
        <w:spacing w:line="280" w:lineRule="exact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>６</w:t>
      </w:r>
      <w:r w:rsidR="00282EE6" w:rsidRPr="00FF2D43">
        <w:rPr>
          <w:rFonts w:ascii="ＭＳ 明朝" w:eastAsia="ＭＳ 明朝" w:hAnsi="ＭＳ 明朝" w:hint="eastAsia"/>
        </w:rPr>
        <w:t>．申</w:t>
      </w:r>
      <w:r w:rsidR="005B18AD" w:rsidRPr="00FF2D43">
        <w:rPr>
          <w:rFonts w:ascii="ＭＳ 明朝" w:eastAsia="ＭＳ 明朝" w:hAnsi="ＭＳ 明朝" w:hint="eastAsia"/>
        </w:rPr>
        <w:t>込み</w:t>
      </w:r>
    </w:p>
    <w:p w14:paraId="7EDF1EAA" w14:textId="1723495E" w:rsidR="005B18AD" w:rsidRPr="00FF2D43" w:rsidRDefault="000D4666" w:rsidP="00062DF5">
      <w:pPr>
        <w:spacing w:line="280" w:lineRule="exact"/>
        <w:ind w:leftChars="200" w:left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bCs/>
          <w:u w:val="single"/>
        </w:rPr>
        <w:t>５</w:t>
      </w:r>
      <w:r w:rsidR="00834164" w:rsidRPr="00834164">
        <w:rPr>
          <w:rFonts w:ascii="ＭＳ 明朝" w:eastAsia="ＭＳ 明朝" w:hAnsi="ＭＳ 明朝" w:hint="eastAsia"/>
          <w:b/>
          <w:bCs/>
          <w:u w:val="single"/>
        </w:rPr>
        <w:t>月</w:t>
      </w:r>
      <w:r>
        <w:rPr>
          <w:rFonts w:ascii="ＭＳ 明朝" w:eastAsia="ＭＳ 明朝" w:hAnsi="ＭＳ 明朝" w:hint="eastAsia"/>
          <w:b/>
          <w:bCs/>
          <w:u w:val="single"/>
        </w:rPr>
        <w:t>２１</w:t>
      </w:r>
      <w:r w:rsidR="00834164" w:rsidRPr="00834164">
        <w:rPr>
          <w:rFonts w:ascii="ＭＳ 明朝" w:eastAsia="ＭＳ 明朝" w:hAnsi="ＭＳ 明朝" w:hint="eastAsia"/>
          <w:b/>
          <w:bCs/>
          <w:u w:val="single"/>
        </w:rPr>
        <w:t>日（</w:t>
      </w:r>
      <w:r>
        <w:rPr>
          <w:rFonts w:ascii="ＭＳ 明朝" w:eastAsia="ＭＳ 明朝" w:hAnsi="ＭＳ 明朝" w:hint="eastAsia"/>
          <w:b/>
          <w:bCs/>
          <w:u w:val="single"/>
        </w:rPr>
        <w:t>木</w:t>
      </w:r>
      <w:r w:rsidR="00834164" w:rsidRPr="00834164">
        <w:rPr>
          <w:rFonts w:ascii="ＭＳ 明朝" w:eastAsia="ＭＳ 明朝" w:hAnsi="ＭＳ 明朝" w:hint="eastAsia"/>
          <w:b/>
          <w:bCs/>
          <w:u w:val="single"/>
        </w:rPr>
        <w:t>）までに</w:t>
      </w:r>
      <w:r>
        <w:rPr>
          <w:rFonts w:ascii="ＭＳ 明朝" w:eastAsia="ＭＳ 明朝" w:hAnsi="ＭＳ 明朝" w:hint="eastAsia"/>
        </w:rPr>
        <w:t>当商工会</w:t>
      </w:r>
      <w:r w:rsidR="00E33C83" w:rsidRPr="00FF2D43">
        <w:rPr>
          <w:rFonts w:ascii="ＭＳ 明朝" w:eastAsia="ＭＳ 明朝" w:hAnsi="ＭＳ 明朝" w:hint="eastAsia"/>
        </w:rPr>
        <w:t>宛</w:t>
      </w:r>
      <w:r w:rsidR="00062DF5">
        <w:rPr>
          <w:rFonts w:ascii="ＭＳ 明朝" w:eastAsia="ＭＳ 明朝" w:hAnsi="ＭＳ 明朝" w:hint="eastAsia"/>
        </w:rPr>
        <w:t>(</w:t>
      </w:r>
      <w:r w:rsidRPr="000D4666">
        <w:rPr>
          <w:rFonts w:ascii="ＭＳ 明朝" w:eastAsia="ＭＳ 明朝" w:hAnsi="ＭＳ 明朝"/>
        </w:rPr>
        <w:t>info-e@aisho.or.jp</w:t>
      </w:r>
      <w:r w:rsidR="00062DF5">
        <w:rPr>
          <w:rFonts w:ascii="ＭＳ 明朝" w:eastAsia="ＭＳ 明朝" w:hAnsi="ＭＳ 明朝" w:hint="eastAsia"/>
        </w:rPr>
        <w:t>)</w:t>
      </w:r>
      <w:r w:rsidR="004E5EEF" w:rsidRPr="00FF2D43">
        <w:rPr>
          <w:rFonts w:ascii="ＭＳ 明朝" w:eastAsia="ＭＳ 明朝" w:hAnsi="ＭＳ 明朝" w:hint="eastAsia"/>
        </w:rPr>
        <w:t>に</w:t>
      </w:r>
      <w:r w:rsidR="001156C1" w:rsidRPr="00FF2D43">
        <w:rPr>
          <w:rFonts w:ascii="ＭＳ 明朝" w:eastAsia="ＭＳ 明朝" w:hAnsi="ＭＳ 明朝" w:hint="eastAsia"/>
        </w:rPr>
        <w:t>出展申請書</w:t>
      </w:r>
      <w:r w:rsidR="00B463E3" w:rsidRPr="00FF2D43">
        <w:rPr>
          <w:rFonts w:ascii="ＭＳ 明朝" w:eastAsia="ＭＳ 明朝" w:hAnsi="ＭＳ 明朝" w:hint="eastAsia"/>
        </w:rPr>
        <w:t>（別添）</w:t>
      </w:r>
      <w:r>
        <w:rPr>
          <w:rFonts w:ascii="ＭＳ 明朝" w:eastAsia="ＭＳ 明朝" w:hAnsi="ＭＳ 明朝" w:hint="eastAsia"/>
        </w:rPr>
        <w:t>の</w:t>
      </w:r>
      <w:r w:rsidR="004E5EEF" w:rsidRPr="00FF2D43">
        <w:rPr>
          <w:rFonts w:ascii="ＭＳ 明朝" w:eastAsia="ＭＳ 明朝" w:hAnsi="ＭＳ 明朝" w:hint="eastAsia"/>
        </w:rPr>
        <w:t>提出</w:t>
      </w:r>
      <w:r>
        <w:rPr>
          <w:rFonts w:ascii="ＭＳ 明朝" w:eastAsia="ＭＳ 明朝" w:hAnsi="ＭＳ 明朝" w:hint="eastAsia"/>
        </w:rPr>
        <w:t>をお願いします。</w:t>
      </w:r>
    </w:p>
    <w:p w14:paraId="50A8504D" w14:textId="77777777" w:rsidR="005B18AD" w:rsidRPr="00FF2D43" w:rsidRDefault="005B18AD" w:rsidP="00E33C11">
      <w:pPr>
        <w:spacing w:line="280" w:lineRule="exact"/>
        <w:rPr>
          <w:rFonts w:ascii="ＭＳ 明朝" w:eastAsia="ＭＳ 明朝" w:hAnsi="ＭＳ 明朝"/>
        </w:rPr>
      </w:pPr>
    </w:p>
    <w:p w14:paraId="641D6D37" w14:textId="77777777" w:rsidR="001A7FD5" w:rsidRPr="00FF2D43" w:rsidRDefault="001A7FD5" w:rsidP="00E33C11">
      <w:pPr>
        <w:spacing w:line="280" w:lineRule="exact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>７．その他</w:t>
      </w:r>
    </w:p>
    <w:p w14:paraId="3F70A4CF" w14:textId="1F8A133A" w:rsidR="001A7FD5" w:rsidRPr="00FF2D43" w:rsidRDefault="001A7FD5" w:rsidP="00F0488D">
      <w:pPr>
        <w:spacing w:line="280" w:lineRule="exact"/>
        <w:ind w:firstLineChars="200" w:firstLine="480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>その他の経費（</w:t>
      </w:r>
      <w:r w:rsidR="00055ACA">
        <w:rPr>
          <w:rFonts w:ascii="ＭＳ 明朝" w:eastAsia="ＭＳ 明朝" w:hAnsi="ＭＳ 明朝" w:hint="eastAsia"/>
        </w:rPr>
        <w:t>広告媒体費用、運送費、その他消耗品</w:t>
      </w:r>
      <w:r w:rsidRPr="00FF2D43">
        <w:rPr>
          <w:rFonts w:ascii="ＭＳ 明朝" w:eastAsia="ＭＳ 明朝" w:hAnsi="ＭＳ 明朝" w:hint="eastAsia"/>
        </w:rPr>
        <w:t>等）は出展事業</w:t>
      </w:r>
      <w:r w:rsidR="000D4666">
        <w:rPr>
          <w:rFonts w:ascii="ＭＳ 明朝" w:eastAsia="ＭＳ 明朝" w:hAnsi="ＭＳ 明朝" w:hint="eastAsia"/>
        </w:rPr>
        <w:t>者</w:t>
      </w:r>
      <w:r w:rsidRPr="00FF2D43">
        <w:rPr>
          <w:rFonts w:ascii="ＭＳ 明朝" w:eastAsia="ＭＳ 明朝" w:hAnsi="ＭＳ 明朝" w:hint="eastAsia"/>
        </w:rPr>
        <w:t>負担です</w:t>
      </w:r>
    </w:p>
    <w:p w14:paraId="5F6F6CD1" w14:textId="3A285B4F" w:rsidR="00A536E5" w:rsidRDefault="001A7FD5" w:rsidP="00E33C11">
      <w:pPr>
        <w:spacing w:line="280" w:lineRule="exact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 xml:space="preserve">　　</w:t>
      </w:r>
      <w:r w:rsidR="00055ACA">
        <w:rPr>
          <w:rFonts w:ascii="ＭＳ 明朝" w:eastAsia="ＭＳ 明朝" w:hAnsi="ＭＳ 明朝" w:hint="eastAsia"/>
        </w:rPr>
        <w:t>グルメショー</w:t>
      </w:r>
      <w:r w:rsidRPr="00FF2D43">
        <w:rPr>
          <w:rFonts w:ascii="ＭＳ 明朝" w:eastAsia="ＭＳ 明朝" w:hAnsi="ＭＳ 明朝" w:hint="eastAsia"/>
        </w:rPr>
        <w:t xml:space="preserve">　</w:t>
      </w:r>
      <w:r w:rsidR="00055ACA" w:rsidRPr="00055ACA">
        <w:rPr>
          <w:rFonts w:ascii="ＭＳ 明朝" w:eastAsia="ＭＳ 明朝" w:hAnsi="ＭＳ 明朝"/>
        </w:rPr>
        <w:t>https://www.gourmetshow.jp/40gs/</w:t>
      </w:r>
    </w:p>
    <w:p w14:paraId="50AE830A" w14:textId="5332965F" w:rsidR="0029503B" w:rsidRDefault="001A7FD5" w:rsidP="00E33C11">
      <w:pPr>
        <w:spacing w:line="280" w:lineRule="exact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 xml:space="preserve">　　ギフトショー　</w:t>
      </w:r>
      <w:r w:rsidR="00055ACA" w:rsidRPr="00055ACA">
        <w:rPr>
          <w:rFonts w:ascii="ＭＳ 明朝" w:eastAsia="ＭＳ 明朝" w:hAnsi="ＭＳ 明朝"/>
        </w:rPr>
        <w:t>https://www.giftshow.co.jp/tigs/102tigs/</w:t>
      </w:r>
    </w:p>
    <w:p w14:paraId="51E5ECCD" w14:textId="77777777" w:rsidR="00FF2D43" w:rsidRDefault="00FF2D43" w:rsidP="00E33C11">
      <w:pPr>
        <w:spacing w:line="280" w:lineRule="exact"/>
        <w:ind w:right="-192"/>
        <w:jc w:val="right"/>
        <w:rPr>
          <w:rFonts w:ascii="ＭＳ 明朝" w:eastAsia="ＭＳ 明朝" w:hAnsi="ＭＳ 明朝"/>
        </w:rPr>
      </w:pPr>
    </w:p>
    <w:p w14:paraId="7CBA49F6" w14:textId="5D8CD382" w:rsidR="001568B7" w:rsidRPr="00FF2D43" w:rsidRDefault="00B32222" w:rsidP="00E33C11">
      <w:pPr>
        <w:spacing w:line="280" w:lineRule="exact"/>
        <w:ind w:right="-192"/>
        <w:jc w:val="right"/>
        <w:rPr>
          <w:rFonts w:ascii="ＭＳ 明朝" w:eastAsia="ＭＳ 明朝" w:hAnsi="ＭＳ 明朝"/>
        </w:rPr>
      </w:pPr>
      <w:r w:rsidRPr="00FF2D43">
        <w:rPr>
          <w:rFonts w:ascii="ＭＳ 明朝" w:eastAsia="ＭＳ 明朝" w:hAnsi="ＭＳ 明朝" w:hint="eastAsia"/>
        </w:rPr>
        <w:t>（</w:t>
      </w:r>
      <w:r w:rsidR="000D4666">
        <w:rPr>
          <w:rFonts w:ascii="ＭＳ 明朝" w:eastAsia="ＭＳ 明朝" w:hAnsi="ＭＳ 明朝" w:hint="eastAsia"/>
        </w:rPr>
        <w:t>担当</w:t>
      </w:r>
      <w:r w:rsidRPr="00FF2D43">
        <w:rPr>
          <w:rFonts w:ascii="ＭＳ 明朝" w:eastAsia="ＭＳ 明朝" w:hAnsi="ＭＳ 明朝" w:hint="eastAsia"/>
        </w:rPr>
        <w:t>：</w:t>
      </w:r>
      <w:r w:rsidR="000D4666">
        <w:rPr>
          <w:rFonts w:ascii="ＭＳ 明朝" w:eastAsia="ＭＳ 明朝" w:hAnsi="ＭＳ 明朝" w:hint="eastAsia"/>
        </w:rPr>
        <w:t>宿谷・山口</w:t>
      </w:r>
      <w:r w:rsidR="001568B7" w:rsidRPr="00FF2D43">
        <w:rPr>
          <w:rFonts w:ascii="ＭＳ 明朝" w:eastAsia="ＭＳ 明朝" w:hAnsi="ＭＳ 明朝" w:hint="eastAsia"/>
        </w:rPr>
        <w:t>）</w:t>
      </w:r>
    </w:p>
    <w:sectPr w:rsidR="001568B7" w:rsidRPr="00FF2D43" w:rsidSect="00D46134">
      <w:footerReference w:type="even" r:id="rId7"/>
      <w:pgSz w:w="11906" w:h="16838" w:code="9"/>
      <w:pgMar w:top="851" w:right="737" w:bottom="426" w:left="907" w:header="851" w:footer="851" w:gutter="0"/>
      <w:pgNumType w:start="1"/>
      <w:cols w:space="425"/>
      <w:docGrid w:linePitch="33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B4E6B" w14:textId="77777777" w:rsidR="00DD1FA7" w:rsidRDefault="00DD1FA7">
      <w:r>
        <w:separator/>
      </w:r>
    </w:p>
  </w:endnote>
  <w:endnote w:type="continuationSeparator" w:id="0">
    <w:p w14:paraId="41BD257B" w14:textId="77777777" w:rsidR="00DD1FA7" w:rsidRDefault="00DD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BE29" w14:textId="299B869C" w:rsidR="009A1EC0" w:rsidRDefault="009A1EC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6D8F">
      <w:rPr>
        <w:rStyle w:val="a9"/>
        <w:noProof/>
      </w:rPr>
      <w:t>1</w:t>
    </w:r>
    <w:r>
      <w:rPr>
        <w:rStyle w:val="a9"/>
      </w:rPr>
      <w:fldChar w:fldCharType="end"/>
    </w:r>
  </w:p>
  <w:p w14:paraId="2B412F4B" w14:textId="77777777" w:rsidR="009A1EC0" w:rsidRDefault="009A1E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B1A5" w14:textId="77777777" w:rsidR="00DD1FA7" w:rsidRDefault="00DD1FA7">
      <w:r>
        <w:separator/>
      </w:r>
    </w:p>
  </w:footnote>
  <w:footnote w:type="continuationSeparator" w:id="0">
    <w:p w14:paraId="029773D9" w14:textId="77777777" w:rsidR="00DD1FA7" w:rsidRDefault="00DD1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22E"/>
    <w:multiLevelType w:val="hybridMultilevel"/>
    <w:tmpl w:val="6EDA44B0"/>
    <w:lvl w:ilvl="0" w:tplc="15CA4A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BC30DB"/>
    <w:multiLevelType w:val="hybridMultilevel"/>
    <w:tmpl w:val="7EF01F34"/>
    <w:lvl w:ilvl="0" w:tplc="F70A03FE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CE3CAD"/>
    <w:multiLevelType w:val="singleLevel"/>
    <w:tmpl w:val="E098B57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5C8E0F81"/>
    <w:multiLevelType w:val="hybridMultilevel"/>
    <w:tmpl w:val="F15C0AC2"/>
    <w:lvl w:ilvl="0" w:tplc="E2C67C4C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2225342">
    <w:abstractNumId w:val="2"/>
  </w:num>
  <w:num w:numId="2" w16cid:durableId="1789859591">
    <w:abstractNumId w:val="3"/>
  </w:num>
  <w:num w:numId="3" w16cid:durableId="498036050">
    <w:abstractNumId w:val="1"/>
  </w:num>
  <w:num w:numId="4" w16cid:durableId="770855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E7"/>
    <w:rsid w:val="00000F61"/>
    <w:rsid w:val="00002924"/>
    <w:rsid w:val="0001061E"/>
    <w:rsid w:val="00012D3F"/>
    <w:rsid w:val="00017873"/>
    <w:rsid w:val="000208F4"/>
    <w:rsid w:val="00020DB2"/>
    <w:rsid w:val="0002378D"/>
    <w:rsid w:val="00026BF3"/>
    <w:rsid w:val="00044A4E"/>
    <w:rsid w:val="000463B2"/>
    <w:rsid w:val="00055ACA"/>
    <w:rsid w:val="00062DF5"/>
    <w:rsid w:val="00080664"/>
    <w:rsid w:val="00087D52"/>
    <w:rsid w:val="00091D46"/>
    <w:rsid w:val="0009215D"/>
    <w:rsid w:val="000975A6"/>
    <w:rsid w:val="000A3CF6"/>
    <w:rsid w:val="000B2C47"/>
    <w:rsid w:val="000B6121"/>
    <w:rsid w:val="000B7CD7"/>
    <w:rsid w:val="000C0BDE"/>
    <w:rsid w:val="000D2012"/>
    <w:rsid w:val="000D4666"/>
    <w:rsid w:val="000F73EC"/>
    <w:rsid w:val="00102AB8"/>
    <w:rsid w:val="001062FF"/>
    <w:rsid w:val="001156C1"/>
    <w:rsid w:val="00117858"/>
    <w:rsid w:val="00122377"/>
    <w:rsid w:val="00123B97"/>
    <w:rsid w:val="00146B9F"/>
    <w:rsid w:val="001506A9"/>
    <w:rsid w:val="001526A9"/>
    <w:rsid w:val="001557E6"/>
    <w:rsid w:val="001568B7"/>
    <w:rsid w:val="001815B6"/>
    <w:rsid w:val="001837EC"/>
    <w:rsid w:val="001852A9"/>
    <w:rsid w:val="001A5E6E"/>
    <w:rsid w:val="001A5EF2"/>
    <w:rsid w:val="001A7FD5"/>
    <w:rsid w:val="001D15B3"/>
    <w:rsid w:val="001D715E"/>
    <w:rsid w:val="001E09DC"/>
    <w:rsid w:val="001E22E6"/>
    <w:rsid w:val="001E4784"/>
    <w:rsid w:val="001F7D2B"/>
    <w:rsid w:val="002019A9"/>
    <w:rsid w:val="00202D25"/>
    <w:rsid w:val="00203424"/>
    <w:rsid w:val="00204273"/>
    <w:rsid w:val="0020645D"/>
    <w:rsid w:val="002178B6"/>
    <w:rsid w:val="00220C43"/>
    <w:rsid w:val="0022313A"/>
    <w:rsid w:val="00242E88"/>
    <w:rsid w:val="0025096E"/>
    <w:rsid w:val="002540B7"/>
    <w:rsid w:val="00260589"/>
    <w:rsid w:val="002644F2"/>
    <w:rsid w:val="00281E7F"/>
    <w:rsid w:val="00282EE6"/>
    <w:rsid w:val="00283233"/>
    <w:rsid w:val="0029503B"/>
    <w:rsid w:val="0029524D"/>
    <w:rsid w:val="002A7757"/>
    <w:rsid w:val="002B3EF4"/>
    <w:rsid w:val="002B7710"/>
    <w:rsid w:val="002C051B"/>
    <w:rsid w:val="002C6B9E"/>
    <w:rsid w:val="002D0F25"/>
    <w:rsid w:val="002D20A2"/>
    <w:rsid w:val="002D4305"/>
    <w:rsid w:val="002E1058"/>
    <w:rsid w:val="002E2A2F"/>
    <w:rsid w:val="002E2D93"/>
    <w:rsid w:val="002E7E7E"/>
    <w:rsid w:val="002F1754"/>
    <w:rsid w:val="002F1EE6"/>
    <w:rsid w:val="00304EDB"/>
    <w:rsid w:val="00310777"/>
    <w:rsid w:val="00322BDB"/>
    <w:rsid w:val="00332EFA"/>
    <w:rsid w:val="00335D10"/>
    <w:rsid w:val="003363D1"/>
    <w:rsid w:val="00350E1C"/>
    <w:rsid w:val="003537A5"/>
    <w:rsid w:val="00365CD9"/>
    <w:rsid w:val="00372028"/>
    <w:rsid w:val="0039373A"/>
    <w:rsid w:val="0039708C"/>
    <w:rsid w:val="003A0682"/>
    <w:rsid w:val="003A5E20"/>
    <w:rsid w:val="003B618B"/>
    <w:rsid w:val="003C0782"/>
    <w:rsid w:val="003C17DB"/>
    <w:rsid w:val="003C2B64"/>
    <w:rsid w:val="003E7EDF"/>
    <w:rsid w:val="003F3264"/>
    <w:rsid w:val="004004E0"/>
    <w:rsid w:val="00402F6D"/>
    <w:rsid w:val="004111F1"/>
    <w:rsid w:val="0042397D"/>
    <w:rsid w:val="00424EE4"/>
    <w:rsid w:val="004270A1"/>
    <w:rsid w:val="00437AD4"/>
    <w:rsid w:val="00464EAB"/>
    <w:rsid w:val="0047446B"/>
    <w:rsid w:val="004766C6"/>
    <w:rsid w:val="00485DE0"/>
    <w:rsid w:val="00490F85"/>
    <w:rsid w:val="0049178E"/>
    <w:rsid w:val="004B0F36"/>
    <w:rsid w:val="004B4786"/>
    <w:rsid w:val="004B668E"/>
    <w:rsid w:val="004B7A78"/>
    <w:rsid w:val="004B7DC0"/>
    <w:rsid w:val="004C6CC6"/>
    <w:rsid w:val="004D1D93"/>
    <w:rsid w:val="004D6ECC"/>
    <w:rsid w:val="004E4049"/>
    <w:rsid w:val="004E5EEF"/>
    <w:rsid w:val="004F584B"/>
    <w:rsid w:val="005054CD"/>
    <w:rsid w:val="005113C3"/>
    <w:rsid w:val="00520128"/>
    <w:rsid w:val="0052026A"/>
    <w:rsid w:val="00525742"/>
    <w:rsid w:val="00527E04"/>
    <w:rsid w:val="00533C75"/>
    <w:rsid w:val="00534AA9"/>
    <w:rsid w:val="00537F05"/>
    <w:rsid w:val="00547AA5"/>
    <w:rsid w:val="0056522A"/>
    <w:rsid w:val="00565AC8"/>
    <w:rsid w:val="005703FC"/>
    <w:rsid w:val="00570405"/>
    <w:rsid w:val="00581543"/>
    <w:rsid w:val="005867CF"/>
    <w:rsid w:val="00590CB0"/>
    <w:rsid w:val="00594720"/>
    <w:rsid w:val="00596508"/>
    <w:rsid w:val="005A18A8"/>
    <w:rsid w:val="005A2001"/>
    <w:rsid w:val="005A555F"/>
    <w:rsid w:val="005B18AD"/>
    <w:rsid w:val="005B2BA7"/>
    <w:rsid w:val="005E103E"/>
    <w:rsid w:val="005E1BA8"/>
    <w:rsid w:val="006076BA"/>
    <w:rsid w:val="006130A1"/>
    <w:rsid w:val="0062082D"/>
    <w:rsid w:val="00621322"/>
    <w:rsid w:val="00633AE0"/>
    <w:rsid w:val="00644150"/>
    <w:rsid w:val="006517A1"/>
    <w:rsid w:val="006555AD"/>
    <w:rsid w:val="006556EC"/>
    <w:rsid w:val="00660295"/>
    <w:rsid w:val="006606FE"/>
    <w:rsid w:val="006628B8"/>
    <w:rsid w:val="00665985"/>
    <w:rsid w:val="00682619"/>
    <w:rsid w:val="00683DB4"/>
    <w:rsid w:val="00684C91"/>
    <w:rsid w:val="00693A6A"/>
    <w:rsid w:val="00697D38"/>
    <w:rsid w:val="006A5987"/>
    <w:rsid w:val="006A6761"/>
    <w:rsid w:val="006C6ED8"/>
    <w:rsid w:val="006D0652"/>
    <w:rsid w:val="006D3848"/>
    <w:rsid w:val="006E1EE9"/>
    <w:rsid w:val="006E5AB6"/>
    <w:rsid w:val="006F51EC"/>
    <w:rsid w:val="00703748"/>
    <w:rsid w:val="007060CB"/>
    <w:rsid w:val="00713D0B"/>
    <w:rsid w:val="0071617E"/>
    <w:rsid w:val="007221D2"/>
    <w:rsid w:val="007271B5"/>
    <w:rsid w:val="00746AA9"/>
    <w:rsid w:val="007513D8"/>
    <w:rsid w:val="0075409E"/>
    <w:rsid w:val="00762798"/>
    <w:rsid w:val="007736FB"/>
    <w:rsid w:val="00774457"/>
    <w:rsid w:val="00785A00"/>
    <w:rsid w:val="00786ED5"/>
    <w:rsid w:val="00793A2D"/>
    <w:rsid w:val="007965CA"/>
    <w:rsid w:val="007A2BCA"/>
    <w:rsid w:val="007C7216"/>
    <w:rsid w:val="007F0ACB"/>
    <w:rsid w:val="007F4597"/>
    <w:rsid w:val="00804E72"/>
    <w:rsid w:val="0080534B"/>
    <w:rsid w:val="00807A51"/>
    <w:rsid w:val="00812838"/>
    <w:rsid w:val="00813962"/>
    <w:rsid w:val="00813F7C"/>
    <w:rsid w:val="00834164"/>
    <w:rsid w:val="0084606B"/>
    <w:rsid w:val="0085078E"/>
    <w:rsid w:val="00850D2D"/>
    <w:rsid w:val="00856D8F"/>
    <w:rsid w:val="00861B27"/>
    <w:rsid w:val="0086246F"/>
    <w:rsid w:val="0087590E"/>
    <w:rsid w:val="00876C08"/>
    <w:rsid w:val="00895D3B"/>
    <w:rsid w:val="008A2065"/>
    <w:rsid w:val="008A3707"/>
    <w:rsid w:val="008C0160"/>
    <w:rsid w:val="008C3689"/>
    <w:rsid w:val="008C690D"/>
    <w:rsid w:val="008F0A07"/>
    <w:rsid w:val="008F7498"/>
    <w:rsid w:val="008F791A"/>
    <w:rsid w:val="00904542"/>
    <w:rsid w:val="00905B00"/>
    <w:rsid w:val="00920240"/>
    <w:rsid w:val="009226E7"/>
    <w:rsid w:val="00925C79"/>
    <w:rsid w:val="009266DC"/>
    <w:rsid w:val="009350EB"/>
    <w:rsid w:val="0093684C"/>
    <w:rsid w:val="0094250B"/>
    <w:rsid w:val="009506ED"/>
    <w:rsid w:val="009623C3"/>
    <w:rsid w:val="009653EF"/>
    <w:rsid w:val="009750EA"/>
    <w:rsid w:val="009828D7"/>
    <w:rsid w:val="0098577C"/>
    <w:rsid w:val="009905CE"/>
    <w:rsid w:val="00995C59"/>
    <w:rsid w:val="009A1EC0"/>
    <w:rsid w:val="009A4DC8"/>
    <w:rsid w:val="009B31EA"/>
    <w:rsid w:val="009B696A"/>
    <w:rsid w:val="009C3F52"/>
    <w:rsid w:val="009D21D6"/>
    <w:rsid w:val="009F00AD"/>
    <w:rsid w:val="00A00EDA"/>
    <w:rsid w:val="00A06E57"/>
    <w:rsid w:val="00A13C46"/>
    <w:rsid w:val="00A20320"/>
    <w:rsid w:val="00A25A74"/>
    <w:rsid w:val="00A271C7"/>
    <w:rsid w:val="00A318CD"/>
    <w:rsid w:val="00A34D2F"/>
    <w:rsid w:val="00A35217"/>
    <w:rsid w:val="00A44ADB"/>
    <w:rsid w:val="00A536E5"/>
    <w:rsid w:val="00A5571A"/>
    <w:rsid w:val="00A63AE9"/>
    <w:rsid w:val="00A67CDF"/>
    <w:rsid w:val="00A73C99"/>
    <w:rsid w:val="00A774ED"/>
    <w:rsid w:val="00A77CF0"/>
    <w:rsid w:val="00A8267E"/>
    <w:rsid w:val="00A87690"/>
    <w:rsid w:val="00A954B5"/>
    <w:rsid w:val="00AB60B4"/>
    <w:rsid w:val="00AB6C51"/>
    <w:rsid w:val="00AD0B7C"/>
    <w:rsid w:val="00AD77AE"/>
    <w:rsid w:val="00AE2658"/>
    <w:rsid w:val="00AE2960"/>
    <w:rsid w:val="00AE6D91"/>
    <w:rsid w:val="00B11F24"/>
    <w:rsid w:val="00B207ED"/>
    <w:rsid w:val="00B21B60"/>
    <w:rsid w:val="00B26EA2"/>
    <w:rsid w:val="00B32222"/>
    <w:rsid w:val="00B43281"/>
    <w:rsid w:val="00B463E3"/>
    <w:rsid w:val="00B46C03"/>
    <w:rsid w:val="00B54B3E"/>
    <w:rsid w:val="00B75A69"/>
    <w:rsid w:val="00B902C3"/>
    <w:rsid w:val="00B949B1"/>
    <w:rsid w:val="00B94B40"/>
    <w:rsid w:val="00B9613F"/>
    <w:rsid w:val="00BB17B4"/>
    <w:rsid w:val="00BB30A7"/>
    <w:rsid w:val="00BC0A20"/>
    <w:rsid w:val="00BC43A3"/>
    <w:rsid w:val="00BD6754"/>
    <w:rsid w:val="00BD7FCA"/>
    <w:rsid w:val="00BF6FA9"/>
    <w:rsid w:val="00BF7819"/>
    <w:rsid w:val="00C100EE"/>
    <w:rsid w:val="00C13233"/>
    <w:rsid w:val="00C150B2"/>
    <w:rsid w:val="00C3136A"/>
    <w:rsid w:val="00C41D6B"/>
    <w:rsid w:val="00C42D3C"/>
    <w:rsid w:val="00C550A9"/>
    <w:rsid w:val="00C63C6A"/>
    <w:rsid w:val="00C6537A"/>
    <w:rsid w:val="00C75141"/>
    <w:rsid w:val="00C80601"/>
    <w:rsid w:val="00C8429A"/>
    <w:rsid w:val="00C8740B"/>
    <w:rsid w:val="00C918A2"/>
    <w:rsid w:val="00C97931"/>
    <w:rsid w:val="00CA71AF"/>
    <w:rsid w:val="00CA789B"/>
    <w:rsid w:val="00CD579A"/>
    <w:rsid w:val="00CE1B89"/>
    <w:rsid w:val="00CE6BC9"/>
    <w:rsid w:val="00CF25E7"/>
    <w:rsid w:val="00CF58FD"/>
    <w:rsid w:val="00D12BDB"/>
    <w:rsid w:val="00D147AD"/>
    <w:rsid w:val="00D167EB"/>
    <w:rsid w:val="00D17CBD"/>
    <w:rsid w:val="00D20B45"/>
    <w:rsid w:val="00D35193"/>
    <w:rsid w:val="00D46134"/>
    <w:rsid w:val="00D46952"/>
    <w:rsid w:val="00D51BD3"/>
    <w:rsid w:val="00D52A98"/>
    <w:rsid w:val="00D647D4"/>
    <w:rsid w:val="00D74A01"/>
    <w:rsid w:val="00D953F2"/>
    <w:rsid w:val="00DA5204"/>
    <w:rsid w:val="00DB21C5"/>
    <w:rsid w:val="00DB2DA5"/>
    <w:rsid w:val="00DB62C8"/>
    <w:rsid w:val="00DC5B9C"/>
    <w:rsid w:val="00DD1FA7"/>
    <w:rsid w:val="00DE04EA"/>
    <w:rsid w:val="00DE40AB"/>
    <w:rsid w:val="00DE58E0"/>
    <w:rsid w:val="00DF082A"/>
    <w:rsid w:val="00DF5EC3"/>
    <w:rsid w:val="00DF6E70"/>
    <w:rsid w:val="00DF7A07"/>
    <w:rsid w:val="00E030CC"/>
    <w:rsid w:val="00E108E8"/>
    <w:rsid w:val="00E20932"/>
    <w:rsid w:val="00E33C11"/>
    <w:rsid w:val="00E33C83"/>
    <w:rsid w:val="00E4127F"/>
    <w:rsid w:val="00E42DC8"/>
    <w:rsid w:val="00E4586E"/>
    <w:rsid w:val="00E46B92"/>
    <w:rsid w:val="00E508C7"/>
    <w:rsid w:val="00E566D8"/>
    <w:rsid w:val="00E6735E"/>
    <w:rsid w:val="00E70068"/>
    <w:rsid w:val="00EA74B8"/>
    <w:rsid w:val="00EA7FF4"/>
    <w:rsid w:val="00EB3756"/>
    <w:rsid w:val="00EC2BE2"/>
    <w:rsid w:val="00EC3474"/>
    <w:rsid w:val="00ED2368"/>
    <w:rsid w:val="00EE235E"/>
    <w:rsid w:val="00EE24EE"/>
    <w:rsid w:val="00EE5E90"/>
    <w:rsid w:val="00EF6051"/>
    <w:rsid w:val="00F01B07"/>
    <w:rsid w:val="00F0488D"/>
    <w:rsid w:val="00F1223A"/>
    <w:rsid w:val="00F12E28"/>
    <w:rsid w:val="00F20717"/>
    <w:rsid w:val="00F24541"/>
    <w:rsid w:val="00F2772C"/>
    <w:rsid w:val="00F277AE"/>
    <w:rsid w:val="00F304BA"/>
    <w:rsid w:val="00F351FF"/>
    <w:rsid w:val="00F41F3C"/>
    <w:rsid w:val="00F47CAF"/>
    <w:rsid w:val="00F50044"/>
    <w:rsid w:val="00F60465"/>
    <w:rsid w:val="00F63E88"/>
    <w:rsid w:val="00F65278"/>
    <w:rsid w:val="00F661DE"/>
    <w:rsid w:val="00F66478"/>
    <w:rsid w:val="00F66ACF"/>
    <w:rsid w:val="00F67FF1"/>
    <w:rsid w:val="00F718C2"/>
    <w:rsid w:val="00F84276"/>
    <w:rsid w:val="00F934E0"/>
    <w:rsid w:val="00FA1315"/>
    <w:rsid w:val="00FA7A53"/>
    <w:rsid w:val="00FB3643"/>
    <w:rsid w:val="00FB6FC8"/>
    <w:rsid w:val="00FC3F71"/>
    <w:rsid w:val="00FC5893"/>
    <w:rsid w:val="00FD2944"/>
    <w:rsid w:val="00FF2D43"/>
    <w:rsid w:val="00FF701A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0B9B7"/>
  <w15:chartTrackingRefBased/>
  <w15:docId w15:val="{BD9C3F54-BD35-46A1-AD68-71433D8C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ＦＡ クリアレター" w:eastAsia="ＦＡ クリアレター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Century" w:eastAsia="ＭＳ 明朝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Closing"/>
    <w:basedOn w:val="a"/>
    <w:next w:val="a"/>
    <w:pPr>
      <w:jc w:val="right"/>
    </w:pPr>
    <w:rPr>
      <w:rFonts w:ascii="Century" w:eastAsia="ＭＳ 明朝"/>
      <w:szCs w:val="20"/>
    </w:rPr>
  </w:style>
  <w:style w:type="character" w:styleId="a6">
    <w:name w:val="FollowedHyperlink"/>
    <w:rPr>
      <w:color w:val="800080"/>
      <w:u w:val="single"/>
    </w:rPr>
  </w:style>
  <w:style w:type="paragraph" w:styleId="a7">
    <w:name w:val="Salutation"/>
    <w:basedOn w:val="a"/>
    <w:next w:val="a"/>
    <w:rPr>
      <w:szCs w:val="20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ody Text"/>
    <w:basedOn w:val="a"/>
    <w:rsid w:val="001D15B3"/>
    <w:rPr>
      <w:rFonts w:ascii="Century" w:eastAsia="ＭＳ 明朝"/>
    </w:rPr>
  </w:style>
  <w:style w:type="paragraph" w:styleId="ac">
    <w:name w:val="Balloon Text"/>
    <w:basedOn w:val="a"/>
    <w:semiHidden/>
    <w:rsid w:val="00020DB2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627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Unresolved Mention"/>
    <w:uiPriority w:val="99"/>
    <w:semiHidden/>
    <w:unhideWhenUsed/>
    <w:rsid w:val="009653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48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Links>
    <vt:vector size="18" baseType="variant">
      <vt:variant>
        <vt:i4>1310743</vt:i4>
      </vt:variant>
      <vt:variant>
        <vt:i4>6</vt:i4>
      </vt:variant>
      <vt:variant>
        <vt:i4>0</vt:i4>
      </vt:variant>
      <vt:variant>
        <vt:i4>5</vt:i4>
      </vt:variant>
      <vt:variant>
        <vt:lpwstr>https://www.giftshow.co.jp/tigs/95tigs/index.htm</vt:lpwstr>
      </vt:variant>
      <vt:variant>
        <vt:lpwstr/>
      </vt:variant>
      <vt:variant>
        <vt:i4>8192111</vt:i4>
      </vt:variant>
      <vt:variant>
        <vt:i4>3</vt:i4>
      </vt:variant>
      <vt:variant>
        <vt:i4>0</vt:i4>
      </vt:variant>
      <vt:variant>
        <vt:i4>5</vt:i4>
      </vt:variant>
      <vt:variant>
        <vt:lpwstr>https://www.gourmetdiningstyleshow.com/33gds/index.htm</vt:lpwstr>
      </vt:variant>
      <vt:variant>
        <vt:lpwstr/>
      </vt:variant>
      <vt:variant>
        <vt:i4>1179649</vt:i4>
      </vt:variant>
      <vt:variant>
        <vt:i4>0</vt:i4>
      </vt:variant>
      <vt:variant>
        <vt:i4>0</vt:i4>
      </vt:variant>
      <vt:variant>
        <vt:i4>5</vt:i4>
      </vt:variant>
      <vt:variant>
        <vt:lpwstr>mailto:ml_shien@shigasci.net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正憲 宿谷</cp:lastModifiedBy>
  <cp:revision>6</cp:revision>
  <cp:lastPrinted>2026-04-14T01:35:00Z</cp:lastPrinted>
  <dcterms:created xsi:type="dcterms:W3CDTF">2022-09-26T01:36:00Z</dcterms:created>
  <dcterms:modified xsi:type="dcterms:W3CDTF">2026-04-14T04:38:00Z</dcterms:modified>
</cp:coreProperties>
</file>